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разработке проектно-сметной документации для нужд МКУ УКХ г. Хасавюрт."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0303300097119000047)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05.09.19 07:55:02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разработке проектно-сметной документации для нужд МКУ УКХ г. Хасавюрт.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4630000.0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"ХОЗРАСЧЕТНОЕ ПРОЕКТНО - СТРОИТЕЛЬНОЕ БЮРО" / 0544005029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МУНИЦИПАЛЬНОЕ УНИТАРНОЕ ПРЕДПРИЯТИЕ "ХОЗРАСЧЕТНОЕ ПРОЕКТНО - СТРОИТЕЛЬНОЕ БЮРО"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