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69C" w:rsidRDefault="00D245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2069C" w:rsidRPr="00D24513" w:rsidRDefault="00D24513">
      <w:pPr>
        <w:ind w:firstLine="567"/>
        <w:jc w:val="center"/>
      </w:pPr>
      <w:r w:rsidRPr="00D24513">
        <w:rPr>
          <w:rFonts w:eastAsia="Times New Roman"/>
          <w:b/>
          <w:bCs/>
          <w:sz w:val="20"/>
          <w:szCs w:val="20"/>
        </w:rPr>
        <w:t>"Поставка медицинских изделий для проведения операций по установке биполярных протезов в операционном блоке №1 в СПб ГБУЗ "Городская больница № 40" в 2020 году</w:t>
      </w:r>
      <w:proofErr w:type="gramStart"/>
      <w:r w:rsidRPr="00D24513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82069C" w:rsidRPr="00D24513" w:rsidRDefault="00D24513">
      <w:pPr>
        <w:ind w:firstLine="567"/>
        <w:jc w:val="center"/>
        <w:rPr>
          <w:rFonts w:eastAsia="Times New Roman"/>
          <w:b/>
          <w:bCs/>
        </w:rPr>
      </w:pPr>
      <w:r w:rsidRPr="00D245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24513">
        <w:rPr>
          <w:rFonts w:eastAsia="Times New Roman"/>
          <w:b/>
          <w:bCs/>
          <w:sz w:val="20"/>
          <w:szCs w:val="20"/>
        </w:rPr>
        <w:t xml:space="preserve"> 0372200047719000321) </w:t>
      </w:r>
    </w:p>
    <w:p w:rsidR="0082069C" w:rsidRPr="00D24513" w:rsidRDefault="0082069C">
      <w:pPr>
        <w:ind w:firstLine="567"/>
        <w:jc w:val="center"/>
        <w:rPr>
          <w:sz w:val="20"/>
          <w:szCs w:val="20"/>
        </w:rPr>
      </w:pPr>
    </w:p>
    <w:p w:rsidR="0082069C" w:rsidRDefault="00D24513">
      <w:pPr>
        <w:ind w:firstLine="567"/>
        <w:jc w:val="right"/>
      </w:pPr>
      <w:r w:rsidRPr="00D24513">
        <w:rPr>
          <w:rFonts w:eastAsia="Times New Roman"/>
          <w:sz w:val="20"/>
          <w:szCs w:val="20"/>
        </w:rPr>
        <w:t>05.12.19 17:18:25 (</w:t>
      </w:r>
      <w:r>
        <w:rPr>
          <w:rFonts w:eastAsia="Times New Roman"/>
          <w:sz w:val="20"/>
          <w:szCs w:val="20"/>
          <w:lang w:val="en-US"/>
        </w:rPr>
        <w:t>MSK</w:t>
      </w:r>
      <w:r w:rsidRPr="00D24513">
        <w:rPr>
          <w:rFonts w:eastAsia="Times New Roman"/>
          <w:sz w:val="20"/>
          <w:szCs w:val="20"/>
        </w:rPr>
        <w:t>+00:00)</w:t>
      </w:r>
    </w:p>
    <w:p w:rsidR="0082069C" w:rsidRPr="00D24513" w:rsidRDefault="0082069C">
      <w:pPr>
        <w:ind w:firstLine="567"/>
        <w:rPr>
          <w:rFonts w:eastAsia="Times New Roman"/>
          <w:sz w:val="20"/>
          <w:szCs w:val="20"/>
        </w:rPr>
      </w:pPr>
    </w:p>
    <w:p w:rsidR="0082069C" w:rsidRDefault="00D24513">
      <w:r>
        <w:rPr>
          <w:rFonts w:eastAsia="Times New Roman"/>
          <w:sz w:val="20"/>
          <w:szCs w:val="20"/>
        </w:rPr>
        <w:t>Организатор</w:t>
      </w:r>
      <w:r w:rsidRPr="00D245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2451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2069C" w:rsidRPr="00D24513" w:rsidRDefault="0082069C">
      <w:pPr>
        <w:rPr>
          <w:rFonts w:eastAsia="Times New Roman"/>
          <w:sz w:val="20"/>
          <w:szCs w:val="20"/>
        </w:rPr>
      </w:pPr>
    </w:p>
    <w:p w:rsidR="0082069C" w:rsidRDefault="00D24513">
      <w:r w:rsidRPr="00D24513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D2451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2069C" w:rsidRPr="00D24513" w:rsidRDefault="0082069C">
      <w:pPr>
        <w:rPr>
          <w:rFonts w:eastAsia="Times New Roman"/>
          <w:sz w:val="20"/>
          <w:szCs w:val="20"/>
        </w:rPr>
      </w:pPr>
    </w:p>
    <w:p w:rsidR="0082069C" w:rsidRPr="00D24513" w:rsidRDefault="00D24513" w:rsidP="00D24513">
      <w:pPr>
        <w:jc w:val="both"/>
        <w:rPr>
          <w:b/>
        </w:rPr>
      </w:pPr>
      <w:r w:rsidRPr="00D24513">
        <w:rPr>
          <w:rFonts w:eastAsia="Times New Roman"/>
          <w:b/>
          <w:sz w:val="20"/>
          <w:szCs w:val="20"/>
        </w:rPr>
        <w:t>Наименование</w:t>
      </w:r>
      <w:r w:rsidRPr="00D24513">
        <w:rPr>
          <w:rFonts w:eastAsia="Times New Roman"/>
          <w:b/>
          <w:sz w:val="20"/>
          <w:szCs w:val="20"/>
        </w:rPr>
        <w:t xml:space="preserve"> </w:t>
      </w:r>
      <w:r w:rsidRPr="00D24513">
        <w:rPr>
          <w:rFonts w:eastAsia="Times New Roman"/>
          <w:b/>
          <w:sz w:val="20"/>
          <w:szCs w:val="20"/>
        </w:rPr>
        <w:t>закупки</w:t>
      </w:r>
      <w:r w:rsidRPr="00D24513">
        <w:rPr>
          <w:rFonts w:eastAsia="Times New Roman"/>
          <w:b/>
          <w:sz w:val="20"/>
          <w:szCs w:val="20"/>
        </w:rPr>
        <w:t>: Поставка медицинских изделий для проведения операций по установке биполярных протезов в операционном блоке №1 в СПб ГБУЗ "Городская больница № 40" в 2020 году.</w:t>
      </w:r>
    </w:p>
    <w:p w:rsidR="0082069C" w:rsidRPr="00D24513" w:rsidRDefault="0082069C" w:rsidP="00D24513">
      <w:pPr>
        <w:jc w:val="both"/>
        <w:rPr>
          <w:rFonts w:eastAsia="Times New Roman"/>
          <w:b/>
          <w:sz w:val="20"/>
          <w:szCs w:val="20"/>
        </w:rPr>
      </w:pPr>
    </w:p>
    <w:p w:rsidR="0082069C" w:rsidRPr="00D24513" w:rsidRDefault="00D24513" w:rsidP="00D24513">
      <w:pPr>
        <w:jc w:val="both"/>
        <w:rPr>
          <w:b/>
        </w:rPr>
      </w:pPr>
      <w:r w:rsidRPr="00D24513">
        <w:rPr>
          <w:rFonts w:eastAsia="Times New Roman"/>
          <w:b/>
          <w:sz w:val="20"/>
          <w:szCs w:val="20"/>
        </w:rPr>
        <w:t>Началь</w:t>
      </w:r>
      <w:r w:rsidRPr="00D24513">
        <w:rPr>
          <w:rFonts w:eastAsia="Times New Roman"/>
          <w:b/>
          <w:sz w:val="20"/>
          <w:szCs w:val="20"/>
        </w:rPr>
        <w:t>ная (максимальная) цена контракта: 1 889 100,00 руб.</w:t>
      </w:r>
    </w:p>
    <w:p w:rsidR="0082069C" w:rsidRPr="00D24513" w:rsidRDefault="0082069C" w:rsidP="00D24513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82069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82069C" w:rsidRDefault="00D245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206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2069C" w:rsidRDefault="00D24513">
                  <w:pPr>
                    <w:jc w:val="both"/>
                  </w:pPr>
                  <w:r w:rsidRPr="00D24513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2069C" w:rsidRDefault="00D24513">
                  <w:pPr>
                    <w:jc w:val="both"/>
                  </w:pPr>
                  <w:r w:rsidRPr="00D24513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пунктом 1.6.2. раздел</w:t>
                  </w:r>
                  <w:r w:rsidRPr="00D24513">
                    <w:rPr>
                      <w:sz w:val="20"/>
                      <w:szCs w:val="20"/>
                    </w:rPr>
                    <w:t xml:space="preserve">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24513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2069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2069C" w:rsidRDefault="00D24513">
                  <w:pPr>
                    <w:jc w:val="both"/>
                  </w:pPr>
                  <w:r w:rsidRPr="00D24513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2069C" w:rsidRDefault="00D24513">
                  <w:pPr>
                    <w:jc w:val="both"/>
                  </w:pPr>
                  <w:r w:rsidRPr="00D24513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D24513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D24513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82069C" w:rsidRPr="00D24513" w:rsidRDefault="0082069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2069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82069C" w:rsidRDefault="00D245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2069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2069C" w:rsidRDefault="00D24513">
                  <w:pPr>
                    <w:jc w:val="both"/>
                  </w:pPr>
                  <w:r w:rsidRPr="00D24513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2069C" w:rsidRDefault="00D24513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2069C" w:rsidRDefault="0082069C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82069C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82069C" w:rsidRDefault="00D245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206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2069C" w:rsidRDefault="00D24513">
                  <w:r w:rsidRPr="00D2451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2069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2069C" w:rsidRDefault="00D24513">
                  <w:r w:rsidRPr="00D24513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D24513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82069C" w:rsidRDefault="00D24513">
                  <w:r w:rsidRPr="00D2451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2069C" w:rsidRDefault="0082069C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82069C" w:rsidRDefault="0082069C">
      <w:pPr>
        <w:rPr>
          <w:rFonts w:eastAsia="Times New Roman"/>
          <w:sz w:val="20"/>
          <w:szCs w:val="20"/>
        </w:rPr>
      </w:pPr>
    </w:p>
    <w:p w:rsidR="0082069C" w:rsidRDefault="00D2451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2069C">
        <w:tc>
          <w:tcPr>
            <w:tcW w:w="4961" w:type="dxa"/>
            <w:shd w:val="clear" w:color="auto" w:fill="auto"/>
          </w:tcPr>
          <w:p w:rsidR="0082069C" w:rsidRDefault="00D245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069C" w:rsidRDefault="00D2451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2069C">
        <w:tc>
          <w:tcPr>
            <w:tcW w:w="4961" w:type="dxa"/>
            <w:shd w:val="clear" w:color="auto" w:fill="auto"/>
          </w:tcPr>
          <w:p w:rsidR="0082069C" w:rsidRDefault="00D245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069C" w:rsidRDefault="00D2451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2069C">
        <w:tc>
          <w:tcPr>
            <w:tcW w:w="4961" w:type="dxa"/>
            <w:shd w:val="clear" w:color="auto" w:fill="auto"/>
          </w:tcPr>
          <w:p w:rsidR="0082069C" w:rsidRDefault="00D245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2069C" w:rsidRDefault="00D2451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2069C" w:rsidRDefault="0082069C">
      <w:pPr>
        <w:rPr>
          <w:rFonts w:eastAsia="Times New Roman"/>
          <w:sz w:val="20"/>
          <w:szCs w:val="20"/>
        </w:rPr>
      </w:pPr>
    </w:p>
    <w:p w:rsidR="0082069C" w:rsidRDefault="00D245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2069C" w:rsidRDefault="0082069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82069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2069C" w:rsidRDefault="00D245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2069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</w:t>
            </w:r>
            <w:r>
              <w:rPr>
                <w:rFonts w:eastAsia="Times New Roman"/>
                <w:sz w:val="20"/>
                <w:szCs w:val="20"/>
              </w:rPr>
              <w:t>снование</w:t>
            </w:r>
          </w:p>
        </w:tc>
      </w:tr>
      <w:tr w:rsidR="0082069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EA-36075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 w:rsidRPr="00D245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2069C" w:rsidRDefault="0082069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82069C">
        <w:tc>
          <w:tcPr>
            <w:tcW w:w="9914" w:type="dxa"/>
            <w:gridSpan w:val="4"/>
            <w:shd w:val="clear" w:color="auto" w:fill="auto"/>
          </w:tcPr>
          <w:p w:rsidR="0082069C" w:rsidRDefault="00D245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2069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2069C" w:rsidRDefault="00D2451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2069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>EA-36075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 w:rsidRPr="00D24513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D24513">
              <w:rPr>
                <w:sz w:val="20"/>
                <w:szCs w:val="20"/>
              </w:rPr>
              <w:t>электронном аукционе</w:t>
            </w:r>
          </w:p>
        </w:tc>
      </w:tr>
      <w:tr w:rsidR="0082069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>EA-36075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 w:rsidRPr="00D245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2069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>EA-36075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2069C" w:rsidRDefault="00D24513">
            <w:r w:rsidRPr="00D24513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2069C" w:rsidRPr="00D24513" w:rsidRDefault="0082069C">
      <w:pPr>
        <w:rPr>
          <w:sz w:val="20"/>
          <w:szCs w:val="20"/>
        </w:rPr>
      </w:pPr>
    </w:p>
    <w:p w:rsidR="0082069C" w:rsidRDefault="00D24513" w:rsidP="00D24513">
      <w:pPr>
        <w:jc w:val="both"/>
      </w:pPr>
      <w:r w:rsidRPr="00D2451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D24513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D24513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82069C" w:rsidRPr="00D24513" w:rsidRDefault="0082069C" w:rsidP="00D24513">
      <w:pPr>
        <w:jc w:val="both"/>
        <w:rPr>
          <w:sz w:val="20"/>
          <w:szCs w:val="20"/>
        </w:rPr>
      </w:pPr>
    </w:p>
    <w:p w:rsidR="0082069C" w:rsidRDefault="00D24513" w:rsidP="00D24513">
      <w:pPr>
        <w:jc w:val="both"/>
      </w:pPr>
      <w:r w:rsidRPr="00D2451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D24513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D24513">
        <w:rPr>
          <w:rFonts w:eastAsia="Times New Roman"/>
          <w:b/>
          <w:sz w:val="20"/>
          <w:szCs w:val="20"/>
        </w:rPr>
        <w:t>ЛУЩИК СОФЬЯ ВЯЧЕСЛАВОВНА.</w:t>
      </w:r>
    </w:p>
    <w:p w:rsidR="0082069C" w:rsidRDefault="00D2451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</w:t>
      </w:r>
      <w:bookmarkStart w:id="0" w:name="_GoBack"/>
      <w:bookmarkEnd w:id="0"/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2069C" w:rsidRDefault="0082069C">
      <w:pPr>
        <w:rPr>
          <w:rFonts w:eastAsia="Times New Roman"/>
          <w:sz w:val="20"/>
          <w:szCs w:val="20"/>
        </w:rPr>
      </w:pPr>
    </w:p>
    <w:p w:rsidR="0082069C" w:rsidRDefault="00D245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2069C" w:rsidRDefault="0082069C">
      <w:pPr>
        <w:rPr>
          <w:rFonts w:eastAsia="Times New Roman"/>
          <w:sz w:val="20"/>
          <w:szCs w:val="20"/>
        </w:rPr>
      </w:pPr>
    </w:p>
    <w:p w:rsidR="0082069C" w:rsidRDefault="0082069C">
      <w:pPr>
        <w:rPr>
          <w:rFonts w:eastAsia="Times New Roman"/>
          <w:sz w:val="20"/>
          <w:szCs w:val="20"/>
        </w:rPr>
      </w:pPr>
    </w:p>
    <w:p w:rsidR="0082069C" w:rsidRDefault="00D2451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2069C" w:rsidRDefault="0082069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2069C">
        <w:tc>
          <w:tcPr>
            <w:tcW w:w="3307" w:type="dxa"/>
            <w:shd w:val="clear" w:color="auto" w:fill="auto"/>
            <w:vAlign w:val="bottom"/>
          </w:tcPr>
          <w:p w:rsidR="0082069C" w:rsidRDefault="00D245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2069C" w:rsidRDefault="008206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2069C" w:rsidRDefault="00D2451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2069C">
        <w:tc>
          <w:tcPr>
            <w:tcW w:w="3307" w:type="dxa"/>
            <w:shd w:val="clear" w:color="auto" w:fill="auto"/>
            <w:vAlign w:val="bottom"/>
          </w:tcPr>
          <w:p w:rsidR="0082069C" w:rsidRDefault="00D245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2069C" w:rsidRDefault="008206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2069C" w:rsidRDefault="00D2451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2069C">
        <w:tc>
          <w:tcPr>
            <w:tcW w:w="3307" w:type="dxa"/>
            <w:shd w:val="clear" w:color="auto" w:fill="auto"/>
            <w:vAlign w:val="bottom"/>
          </w:tcPr>
          <w:p w:rsidR="0082069C" w:rsidRDefault="00D245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2069C" w:rsidRDefault="0082069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2069C" w:rsidRDefault="00D2451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24513"/>
    <w:sectPr w:rsidR="00000000" w:rsidSect="00D24513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24513">
      <w:r>
        <w:separator/>
      </w:r>
    </w:p>
  </w:endnote>
  <w:endnote w:type="continuationSeparator" w:id="0">
    <w:p w:rsidR="00000000" w:rsidRDefault="00D24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69C" w:rsidRDefault="0082069C">
    <w:pPr>
      <w:jc w:val="both"/>
    </w:pPr>
  </w:p>
  <w:p w:rsidR="0082069C" w:rsidRDefault="0082069C">
    <w:pPr>
      <w:pStyle w:val="afc"/>
    </w:pPr>
  </w:p>
  <w:p w:rsidR="0082069C" w:rsidRDefault="0082069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69C" w:rsidRDefault="0082069C"/>
  </w:footnote>
  <w:footnote w:type="continuationSeparator" w:id="0">
    <w:p w:rsidR="0082069C" w:rsidRDefault="00D24513">
      <w:r>
        <w:continuationSeparator/>
      </w:r>
    </w:p>
  </w:footnote>
  <w:footnote w:id="1">
    <w:p w:rsidR="0082069C" w:rsidRDefault="00D2451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9C"/>
    <w:rsid w:val="0082069C"/>
    <w:rsid w:val="00D2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o9qhxWEQDIFTKd1X0m+vimx3HKyjNu7X/59+s0D7JNk=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x3cj2s/cO5YB3mktWVgmavbrxobPisHZksAP87bLWVE=</DigestValue>
    </Reference>
  </SignedInfo>
  <SignatureValue>ACp/fquMXxmtGt6h03fGiw0B9TSGRxgoFN1LvqoxUvZNQz6Bs30wTwYfAoyML78I
rf64B5LWqLbW/Uns1lT/Rw==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y9Bo77zqRup7Gu7gvTYPFLjhER8=</DigestValue>
      </Reference>
      <Reference URI="/word/endnotes.xml?ContentType=application/vnd.openxmlformats-officedocument.wordprocessingml.endnotes+xml">
        <DigestMethod Algorithm="http://www.w3.org/2000/09/xmldsig#sha1"/>
        <DigestValue>+ILdp1vHuEAJc/V9JmqGl2ltMfw=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r+5NCNE03ZMnIrlBU8IvvvIrb2A=</DigestValue>
      </Reference>
      <Reference URI="/word/footnotes.xml?ContentType=application/vnd.openxmlformats-officedocument.wordprocessingml.footnotes+xml">
        <DigestMethod Algorithm="http://www.w3.org/2000/09/xmldsig#sha1"/>
        <DigestValue>PnoNu5Vnn/TeiYxoe+wxgzkzSus=</DigestValue>
      </Reference>
      <Reference URI="/word/settings.xml?ContentType=application/vnd.openxmlformats-officedocument.wordprocessingml.settings+xml">
        <DigestMethod Algorithm="http://www.w3.org/2000/09/xmldsig#sha1"/>
        <DigestValue>G1hVoAjZ9cnVdG7Tcoumlm71Es4=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2019-12-05T14:19:32Z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2019-12-05T14:19:32Z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t3EbhM0z70wZzYG/EHAGluopp3EV95qh9dmBKdKIjtM=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ZqS2HJrRxDqfXuU6IQ4YQCPb9V90qxcHdO5V+WNYTuU=</DigestValue>
    </Reference>
  </SignedInfo>
  <SignatureValue>urTnfa2LijYuR+VQdIsWbwdbkRlGFNSjSovn1bUMy6NKQ6kS7xVR8tqStIbIsJD7
0++7GWxsZoxLRhnFCCvUtw==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y9Bo77zqRup7Gu7gvTYPFLjhER8=</DigestValue>
      </Reference>
      <Reference URI="/word/endnotes.xml?ContentType=application/vnd.openxmlformats-officedocument.wordprocessingml.endnotes+xml">
        <DigestMethod Algorithm="http://www.w3.org/2000/09/xmldsig#sha1"/>
        <DigestValue>+ILdp1vHuEAJc/V9JmqGl2ltMfw=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r+5NCNE03ZMnIrlBU8IvvvIrb2A=</DigestValue>
      </Reference>
      <Reference URI="/word/footnotes.xml?ContentType=application/vnd.openxmlformats-officedocument.wordprocessingml.footnotes+xml">
        <DigestMethod Algorithm="http://www.w3.org/2000/09/xmldsig#sha1"/>
        <DigestValue>PnoNu5Vnn/TeiYxoe+wxgzkzSus=</DigestValue>
      </Reference>
      <Reference URI="/word/settings.xml?ContentType=application/vnd.openxmlformats-officedocument.wordprocessingml.settings+xml">
        <DigestMethod Algorithm="http://www.w3.org/2000/09/xmldsig#sha1"/>
        <DigestValue>G1hVoAjZ9cnVdG7Tcoumlm71Es4=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2019-12-05T14:19:38Z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2019-12-05T14:19:38Z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PKHGckOT85jlV9xXy8sQPXjlp78O04a4ixto/FYPH6Y=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kl7IXMBeKwKinjH0UyyQuI5VAwcuvcTiLRcw2Gq1k1E=</DigestValue>
    </Reference>
  </SignedInfo>
  <SignatureValue>RybVUvrZ8EoxZW0bJJq5iv4TDjHttieOGVep22Rlxf5qC5OiHFoXeD0xs4L5Y6qO
nsu558VknQtgouX45Bcseg==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y9Bo77zqRup7Gu7gvTYPFLjhER8=</DigestValue>
      </Reference>
      <Reference URI="/word/endnotes.xml?ContentType=application/vnd.openxmlformats-officedocument.wordprocessingml.endnotes+xml">
        <DigestMethod Algorithm="http://www.w3.org/2000/09/xmldsig#sha1"/>
        <DigestValue>+ILdp1vHuEAJc/V9JmqGl2ltMfw=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r+5NCNE03ZMnIrlBU8IvvvIrb2A=</DigestValue>
      </Reference>
      <Reference URI="/word/footnotes.xml?ContentType=application/vnd.openxmlformats-officedocument.wordprocessingml.footnotes+xml">
        <DigestMethod Algorithm="http://www.w3.org/2000/09/xmldsig#sha1"/>
        <DigestValue>PnoNu5Vnn/TeiYxoe+wxgzkzSus=</DigestValue>
      </Reference>
      <Reference URI="/word/settings.xml?ContentType=application/vnd.openxmlformats-officedocument.wordprocessingml.settings+xml">
        <DigestMethod Algorithm="http://www.w3.org/2000/09/xmldsig#sha1"/>
        <DigestValue>G1hVoAjZ9cnVdG7Tcoumlm71Es4=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2019-12-05T14:19:50Z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2019-12-05T14:19:50Z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4238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2019-12-05T14:18:00Z</cp:lastPrinted>
  <dcterms:created xsi:type="dcterms:W3CDTF">2019-12-05T14:19:00Z</dcterms:created>
  <dcterms:modified xsi:type="dcterms:W3CDTF">2019-12-05T14:19:00Z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