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предоставлению и замене грязезащитных ковровых покрытий для нужд СПб ГБУЗ «Городская поликлиника № 38» в 2020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0372200172619000116)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09.12.19 13:12:30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191015, Санкт-Петербург, УЛ КАВАЛЕРГАРДСКАЯ, 26/ЛИТЕР 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предоставлению и замене грязезащитных ковровых покрытий для нужд СПб ГБУЗ «Городская поликлиника № 38» в 2020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192781500120078420100101410010000000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97 060,66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EA-35995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"ВИРДЖИНИЯ" / 7810519855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EA-35995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"ВИРДЖИНИЯ" / 7810519855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EA-35995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"ВИРДЖИНИЯ" / 7810519855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EA-35995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"ВИРДЖИНИЯ" / 7810519855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EA-35995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"ВИРДЖИНИЯ" / 7810519855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EA-35995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"ВИРДЖИНИЯ" / 7810519855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"ВИРДЖИНИЯ".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