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"Бумага туалетная"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0318200049619000486)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26.12.19 12:52:44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Бумага туалетная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19 350,00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"ТОРУС РЕГИОН" / 5190063710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18 866,25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EA-38129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ОБЩЕПИТА" / 2320250300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18 963,00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19 156,50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"ТОРУС РЕГИОН" / 5190063710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18 866,25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"ТОРУС РЕГИОН" / 5190063710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18 866,25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"ТОРУС РЕГИОН" / 5190063710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18 866,25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"ТОРУС РЕГИОН" / 5190063710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18 866,25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EA-38872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"ТОРУС РЕГИОН" / 5190063710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18 866,25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ОБЩЕПИТА" / 2320250300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18 963,00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ОБЩЕПИТА" / 2320250300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18 963,00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ОБЩЕПИТА" / 2320250300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18 963,00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ОБЩЕПИТА" / 2320250300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18 963,00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EA-38129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ОБЩЕПИТА" / 2320250300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18 963,00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19 156,50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19 156,50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19 156,50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19 156,50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EA-38837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19 156,50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