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2E5036">
        <w:rPr>
          <w:b/>
          <w:caps/>
        </w:rPr>
        <w:t>175</w:t>
      </w:r>
      <w:r w:rsidR="0039671F">
        <w:rPr>
          <w:b/>
          <w:caps/>
        </w:rPr>
        <w:t>-2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2E5036">
        <w:rPr>
          <w:b/>
          <w:caps/>
        </w:rPr>
        <w:t>30.12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2E5036" w:rsidP="00F06249">
            <w:pPr>
              <w:rPr>
                <w:b/>
              </w:rPr>
            </w:pPr>
            <w:r>
              <w:t>30.12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>
              <w:t>08</w:t>
            </w:r>
            <w:r w:rsidR="00D500C1">
              <w:t xml:space="preserve"> </w:t>
            </w:r>
            <w:r w:rsidR="00CC4A07">
              <w:t xml:space="preserve">час. </w:t>
            </w:r>
            <w:r>
              <w:t>2</w:t>
            </w:r>
            <w:r w:rsidR="00A233E6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2E5036" w:rsidRPr="00965D16" w:rsidRDefault="002E5036" w:rsidP="002E5036">
            <w:pPr>
              <w:jc w:val="both"/>
              <w:rPr>
                <w:b/>
                <w:i/>
              </w:rPr>
            </w:pPr>
            <w:r w:rsidRPr="00965D16">
              <w:rPr>
                <w:b/>
                <w:i/>
              </w:rPr>
              <w:t>Поставка изделий медицинского назначения (</w:t>
            </w:r>
            <w:r>
              <w:rPr>
                <w:b/>
                <w:i/>
              </w:rPr>
              <w:t>пластырь, губка</w:t>
            </w:r>
            <w:r w:rsidRPr="00965D16">
              <w:rPr>
                <w:b/>
                <w:i/>
              </w:rPr>
              <w:t xml:space="preserve">) для МБУЗ "Родильный дом" в 2020 году </w:t>
            </w:r>
          </w:p>
          <w:p w:rsidR="002E5036" w:rsidRPr="002E701E" w:rsidRDefault="002E5036" w:rsidP="002E5036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158121,10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 xml:space="preserve">ЭТП «РАД» </w:t>
            </w:r>
            <w:proofErr w:type="spellStart"/>
            <w:r w:rsidR="00FA7E5D">
              <w:t>Госзакупки</w:t>
            </w:r>
            <w:proofErr w:type="spellEnd"/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2E5036">
              <w:t>17</w:t>
            </w:r>
            <w:r w:rsidR="00FA7E5D" w:rsidRPr="00A5634A">
              <w:t xml:space="preserve">» </w:t>
            </w:r>
            <w:r w:rsidR="002E5036">
              <w:t>декабря</w:t>
            </w:r>
            <w:r w:rsidR="00FA7E5D" w:rsidRPr="00A5634A">
              <w:t xml:space="preserve"> 201</w:t>
            </w:r>
            <w:r w:rsidR="00FA7E5D">
              <w:t>9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 xml:space="preserve">Евстратова </w:t>
            </w:r>
            <w:proofErr w:type="spellStart"/>
            <w:r w:rsidR="00D500C1" w:rsidRPr="002E701E">
              <w:t>Е.В.</w:t>
            </w:r>
            <w:r w:rsidR="00D500C1">
              <w:t>,</w:t>
            </w:r>
            <w:r w:rsidRPr="002E701E">
              <w:t>Новикова</w:t>
            </w:r>
            <w:proofErr w:type="spellEnd"/>
            <w:r w:rsidRPr="002E701E">
              <w:t xml:space="preserve">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D500C1">
        <w:trPr>
          <w:trHeight w:val="60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2E5036" w:rsidP="00A233E6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EA-38945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D50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00C1" w:rsidRDefault="002E5036" w:rsidP="00D500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ТАРАНИК ЗОЯ НИКОЛАЕВНА</w:t>
            </w:r>
          </w:p>
          <w:p w:rsidR="002E5036" w:rsidRDefault="002E5036" w:rsidP="00D500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616303625534</w:t>
            </w:r>
          </w:p>
          <w:p w:rsidR="002E5036" w:rsidRPr="00CB316E" w:rsidRDefault="002E5036" w:rsidP="002E503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346881, Россия, Ростовская обл., г. Батайск.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689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lastRenderedPageBreak/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аукциона</w:t>
      </w:r>
      <w:r w:rsidR="002E5036">
        <w:rPr>
          <w:bCs/>
        </w:rPr>
        <w:t xml:space="preserve"> ИП </w:t>
      </w:r>
      <w:proofErr w:type="spellStart"/>
      <w:r w:rsidR="002E5036">
        <w:rPr>
          <w:bCs/>
        </w:rPr>
        <w:t>Тараник</w:t>
      </w:r>
      <w:proofErr w:type="spellEnd"/>
      <w:r w:rsidRPr="00A40A54">
        <w:rPr>
          <w:bCs/>
        </w:rPr>
        <w:t xml:space="preserve"> </w:t>
      </w:r>
      <w:r w:rsidR="002E5036">
        <w:rPr>
          <w:bCs/>
        </w:rPr>
        <w:t>З.Н.</w:t>
      </w:r>
      <w:r w:rsidRPr="00A40A54">
        <w:rPr>
          <w:bCs/>
        </w:rPr>
        <w:t xml:space="preserve"> (ИНН  </w:t>
      </w:r>
      <w:r w:rsidR="002E5036">
        <w:rPr>
          <w:sz w:val="20"/>
          <w:szCs w:val="20"/>
        </w:rPr>
        <w:t>616303625534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2E5036">
        <w:t>30</w:t>
      </w:r>
      <w:r>
        <w:t xml:space="preserve">» </w:t>
      </w:r>
      <w:r w:rsidR="002E5036">
        <w:t>декабря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2E5036">
        <w:t>08</w:t>
      </w:r>
      <w:r w:rsidR="00021FED">
        <w:t xml:space="preserve"> часов </w:t>
      </w:r>
      <w:r w:rsidR="002E5036">
        <w:t>3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D500C1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503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2907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F3F7F-24FF-4B2A-AA5B-3B70C7534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вторая часть заявки которого, на участие в электр</vt:lpstr>
    </vt:vector>
  </TitlesOfParts>
  <Company/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2018-11-30T14:06:00Z</cp:lastPrinted>
  <dcterms:created xsi:type="dcterms:W3CDTF">2019-12-30T05:36:00Z</dcterms:created>
  <dcterms:modified xsi:type="dcterms:W3CDTF">2019-12-30T05:36:00Z</dcterms:modified>
</cp:coreProperties>
</file>