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15:35:00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201056103932405710100100020010000223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1 346 067,70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1 049 932,74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1 056 663,08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1 049 932,74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1 049 932,74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1 049 932,74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1 049 932,74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1 056 663,08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1 056 663,08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1 056 663,08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"ИЗУМРУД" / 0572007050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1 056 663,08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"ТОРГОВАЯ КОМПАНИЯ ГРАНАТ", предложивший цену контракта 1 049 932,74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"ТОРГОВАЯ КОМПАНИЯ ГРАНАТ",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