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83C" w:rsidRPr="009E5F1A" w:rsidRDefault="007933F8">
      <w:pPr>
        <w:ind w:firstLine="567"/>
        <w:jc w:val="center"/>
      </w:pPr>
      <w:r w:rsidRPr="009E5F1A">
        <w:rPr>
          <w:rFonts w:eastAsia="Times New Roman"/>
          <w:b/>
          <w:bCs/>
        </w:rPr>
        <w:t>Протокол подведения итогов электронного аукциона</w:t>
      </w:r>
    </w:p>
    <w:p w:rsidR="0016383C" w:rsidRPr="009E5F1A" w:rsidRDefault="007933F8">
      <w:pPr>
        <w:ind w:firstLine="567"/>
        <w:jc w:val="center"/>
      </w:pPr>
      <w:r w:rsidRPr="009E5F1A">
        <w:rPr>
          <w:rFonts w:eastAsia="Times New Roman"/>
          <w:b/>
          <w:bCs/>
        </w:rPr>
        <w:t>"</w:t>
      </w:r>
      <w:proofErr w:type="gramStart"/>
      <w:r w:rsidRPr="009E5F1A">
        <w:rPr>
          <w:rFonts w:eastAsia="Times New Roman"/>
          <w:b/>
          <w:bCs/>
        </w:rPr>
        <w:t xml:space="preserve">Поставка  </w:t>
      </w:r>
      <w:proofErr w:type="spellStart"/>
      <w:r w:rsidRPr="009E5F1A">
        <w:rPr>
          <w:rFonts w:eastAsia="Times New Roman"/>
          <w:b/>
          <w:bCs/>
        </w:rPr>
        <w:t>видеоэндоскопического</w:t>
      </w:r>
      <w:proofErr w:type="spellEnd"/>
      <w:proofErr w:type="gramEnd"/>
      <w:r w:rsidRPr="009E5F1A">
        <w:rPr>
          <w:rFonts w:eastAsia="Times New Roman"/>
          <w:b/>
          <w:bCs/>
        </w:rPr>
        <w:t xml:space="preserve"> оборудования для СПб ГБУЗ "Городская больница № 40" в 2020 году" </w:t>
      </w:r>
    </w:p>
    <w:p w:rsidR="0016383C" w:rsidRPr="009E5F1A" w:rsidRDefault="007933F8">
      <w:pPr>
        <w:ind w:firstLine="567"/>
        <w:jc w:val="center"/>
      </w:pPr>
      <w:r w:rsidRPr="009E5F1A">
        <w:rPr>
          <w:rFonts w:eastAsia="Times New Roman"/>
          <w:b/>
          <w:bCs/>
        </w:rPr>
        <w:t xml:space="preserve">(№ </w:t>
      </w:r>
      <w:r w:rsidRPr="009E5F1A">
        <w:rPr>
          <w:rFonts w:eastAsia="Times New Roman"/>
          <w:b/>
          <w:bCs/>
        </w:rPr>
        <w:t>извещения</w:t>
      </w:r>
      <w:r w:rsidRPr="009E5F1A">
        <w:rPr>
          <w:rFonts w:eastAsia="Times New Roman"/>
          <w:b/>
          <w:bCs/>
        </w:rPr>
        <w:t xml:space="preserve"> 0172200000620000138) </w:t>
      </w:r>
    </w:p>
    <w:p w:rsidR="0016383C" w:rsidRPr="009E5F1A" w:rsidRDefault="0016383C">
      <w:pPr>
        <w:ind w:firstLine="567"/>
        <w:jc w:val="center"/>
      </w:pPr>
    </w:p>
    <w:p w:rsidR="0016383C" w:rsidRPr="009E5F1A" w:rsidRDefault="007933F8">
      <w:pPr>
        <w:ind w:firstLine="567"/>
        <w:jc w:val="right"/>
      </w:pPr>
      <w:r w:rsidRPr="009E5F1A">
        <w:rPr>
          <w:rFonts w:eastAsia="Times New Roman"/>
        </w:rPr>
        <w:t>10.07.20 14:03:39 (</w:t>
      </w:r>
      <w:r w:rsidRPr="009E5F1A">
        <w:rPr>
          <w:rFonts w:eastAsia="Times New Roman"/>
          <w:lang w:val="en-US"/>
        </w:rPr>
        <w:t>MSK</w:t>
      </w:r>
      <w:r w:rsidRPr="009E5F1A">
        <w:rPr>
          <w:rFonts w:eastAsia="Times New Roman"/>
        </w:rPr>
        <w:t>+00:00)</w:t>
      </w:r>
    </w:p>
    <w:p w:rsidR="0016383C" w:rsidRPr="009E5F1A" w:rsidRDefault="0016383C">
      <w:pPr>
        <w:ind w:firstLine="567"/>
        <w:rPr>
          <w:rFonts w:eastAsia="Times New Roman"/>
        </w:rPr>
      </w:pPr>
    </w:p>
    <w:p w:rsidR="0016383C" w:rsidRPr="009E5F1A" w:rsidRDefault="009E5F1A">
      <w:r>
        <w:rPr>
          <w:rFonts w:eastAsia="Times New Roman"/>
        </w:rPr>
        <w:t>Уполномоченный орган</w:t>
      </w:r>
      <w:r w:rsidR="007933F8" w:rsidRPr="009E5F1A">
        <w:rPr>
          <w:rFonts w:eastAsia="Times New Roman"/>
        </w:rPr>
        <w:t xml:space="preserve">: </w:t>
      </w:r>
      <w:proofErr w:type="gramStart"/>
      <w:r w:rsidR="007933F8" w:rsidRPr="009E5F1A">
        <w:rPr>
          <w:rFonts w:eastAsia="Times New Roman"/>
        </w:rPr>
        <w:t xml:space="preserve">АДМИНИСТРАЦИЯ  </w:t>
      </w:r>
      <w:r w:rsidR="007933F8" w:rsidRPr="009E5F1A">
        <w:rPr>
          <w:rFonts w:eastAsia="Times New Roman"/>
        </w:rPr>
        <w:t>КУРОРТНОГО</w:t>
      </w:r>
      <w:proofErr w:type="gramEnd"/>
      <w:r w:rsidR="007933F8" w:rsidRPr="009E5F1A">
        <w:rPr>
          <w:rFonts w:eastAsia="Times New Roman"/>
        </w:rPr>
        <w:t xml:space="preserve">  РАЙОНА  САНКТ-ПЕТЕРБУРГА</w:t>
      </w:r>
    </w:p>
    <w:p w:rsidR="0016383C" w:rsidRPr="009E5F1A" w:rsidRDefault="0016383C">
      <w:pPr>
        <w:rPr>
          <w:rFonts w:eastAsia="Times New Roman"/>
        </w:rPr>
      </w:pPr>
    </w:p>
    <w:p w:rsidR="0016383C" w:rsidRPr="009E5F1A" w:rsidRDefault="007933F8">
      <w:r w:rsidRPr="009E5F1A">
        <w:rPr>
          <w:rFonts w:eastAsia="Times New Roman"/>
        </w:rPr>
        <w:t>Заказчик</w:t>
      </w:r>
      <w:r w:rsidRPr="009E5F1A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6383C" w:rsidRPr="009E5F1A" w:rsidRDefault="0016383C">
      <w:pPr>
        <w:rPr>
          <w:rFonts w:eastAsia="Times New Roman"/>
        </w:rPr>
      </w:pPr>
    </w:p>
    <w:p w:rsidR="0016383C" w:rsidRPr="009E5F1A" w:rsidRDefault="007933F8">
      <w:r w:rsidRPr="009E5F1A">
        <w:rPr>
          <w:rFonts w:eastAsia="Times New Roman"/>
        </w:rPr>
        <w:t xml:space="preserve">Наименование закупки: </w:t>
      </w:r>
      <w:proofErr w:type="gramStart"/>
      <w:r w:rsidRPr="009E5F1A">
        <w:rPr>
          <w:rFonts w:eastAsia="Times New Roman"/>
        </w:rPr>
        <w:t xml:space="preserve">Поставка  </w:t>
      </w:r>
      <w:proofErr w:type="spellStart"/>
      <w:r w:rsidRPr="009E5F1A">
        <w:rPr>
          <w:rFonts w:eastAsia="Times New Roman"/>
        </w:rPr>
        <w:t>видеоэндоскопического</w:t>
      </w:r>
      <w:proofErr w:type="spellEnd"/>
      <w:proofErr w:type="gramEnd"/>
      <w:r w:rsidRPr="009E5F1A">
        <w:rPr>
          <w:rFonts w:eastAsia="Times New Roman"/>
        </w:rPr>
        <w:t xml:space="preserve"> оборудования для СПб ГБУЗ "Городская</w:t>
      </w:r>
      <w:r w:rsidRPr="009E5F1A">
        <w:rPr>
          <w:rFonts w:eastAsia="Times New Roman"/>
        </w:rPr>
        <w:t xml:space="preserve"> больница № 40" в 2020 году</w:t>
      </w:r>
    </w:p>
    <w:p w:rsidR="0016383C" w:rsidRPr="009E5F1A" w:rsidRDefault="0016383C">
      <w:pPr>
        <w:rPr>
          <w:rFonts w:eastAsia="Times New Roman"/>
        </w:rPr>
      </w:pPr>
    </w:p>
    <w:p w:rsidR="0016383C" w:rsidRPr="009E5F1A" w:rsidRDefault="007933F8">
      <w:r w:rsidRPr="009E5F1A">
        <w:rPr>
          <w:rFonts w:eastAsia="Times New Roman"/>
        </w:rPr>
        <w:t>Начальная (максимальная) цена контракта: 11 652 051,80 руб.</w:t>
      </w:r>
    </w:p>
    <w:p w:rsidR="0016383C" w:rsidRPr="009E5F1A" w:rsidRDefault="0016383C">
      <w:pPr>
        <w:rPr>
          <w:rFonts w:eastAsia="Times New Roman"/>
        </w:rPr>
      </w:pPr>
    </w:p>
    <w:tbl>
      <w:tblPr>
        <w:tblW w:w="1020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80"/>
        <w:gridCol w:w="8772"/>
      </w:tblGrid>
      <w:tr w:rsidR="0016383C" w:rsidRPr="009E5F1A" w:rsidTr="007933F8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Требован</w:t>
            </w:r>
            <w:bookmarkStart w:id="0" w:name="_GoBack"/>
            <w:bookmarkEnd w:id="0"/>
            <w:r w:rsidRPr="009E5F1A">
              <w:rPr>
                <w:lang w:val="en-US"/>
              </w:rPr>
              <w:t>ия</w:t>
            </w:r>
            <w:proofErr w:type="spellEnd"/>
          </w:p>
        </w:tc>
        <w:tc>
          <w:tcPr>
            <w:tcW w:w="84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Ind w:w="9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6383C" w:rsidRPr="009E5F1A" w:rsidTr="007933F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6383C" w:rsidRPr="009E5F1A" w:rsidRDefault="007933F8" w:rsidP="009E5F1A">
                  <w:pPr>
                    <w:ind w:right="344"/>
                    <w:jc w:val="both"/>
                  </w:pPr>
                  <w:r w:rsidRPr="009E5F1A">
                    <w:t xml:space="preserve">Единые требования к участникам (в соответствии с частью </w:t>
                  </w:r>
                  <w:r w:rsidRPr="009E5F1A">
                    <w:rPr>
                      <w:lang w:val="en-US"/>
                    </w:rPr>
                    <w:t xml:space="preserve">1 </w:t>
                  </w:r>
                  <w:proofErr w:type="spellStart"/>
                  <w:r w:rsidRPr="009E5F1A">
                    <w:rPr>
                      <w:lang w:val="en-US"/>
                    </w:rPr>
                    <w:t>Статьи</w:t>
                  </w:r>
                  <w:proofErr w:type="spellEnd"/>
                  <w:r w:rsidRPr="009E5F1A">
                    <w:rPr>
                      <w:lang w:val="en-US"/>
                    </w:rPr>
                    <w:t xml:space="preserve"> 31 </w:t>
                  </w:r>
                  <w:proofErr w:type="spellStart"/>
                  <w:r w:rsidRPr="009E5F1A">
                    <w:rPr>
                      <w:lang w:val="en-US"/>
                    </w:rPr>
                    <w:t>Федерального</w:t>
                  </w:r>
                  <w:proofErr w:type="spellEnd"/>
                  <w:r w:rsidRPr="009E5F1A">
                    <w:rPr>
                      <w:lang w:val="en-US"/>
                    </w:rPr>
                    <w:t xml:space="preserve"> </w:t>
                  </w:r>
                  <w:proofErr w:type="spellStart"/>
                  <w:r w:rsidRPr="009E5F1A">
                    <w:rPr>
                      <w:lang w:val="en-US"/>
                    </w:rPr>
                    <w:t>закона</w:t>
                  </w:r>
                  <w:proofErr w:type="spellEnd"/>
                  <w:r w:rsidRPr="009E5F1A">
                    <w:rPr>
                      <w:lang w:val="en-US"/>
                    </w:rPr>
                    <w:t xml:space="preserve"> № 44-ФЗ)</w:t>
                  </w:r>
                </w:p>
                <w:p w:rsidR="0016383C" w:rsidRPr="009E5F1A" w:rsidRDefault="007933F8" w:rsidP="009E5F1A">
                  <w:pPr>
                    <w:ind w:right="344"/>
                    <w:jc w:val="both"/>
                  </w:pPr>
                  <w:r w:rsidRPr="009E5F1A">
                    <w:t>Участник закупки должен соответствовать единым требованиям</w:t>
                  </w:r>
                  <w:r w:rsidRPr="009E5F1A">
                    <w:t xml:space="preserve"> установленным пунктом 1.6.2. раздела </w:t>
                  </w:r>
                  <w:r w:rsidRPr="009E5F1A">
                    <w:rPr>
                      <w:lang w:val="en-US"/>
                    </w:rPr>
                    <w:t>I</w:t>
                  </w:r>
                  <w:r w:rsidRPr="009E5F1A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6383C" w:rsidRPr="009E5F1A" w:rsidTr="007933F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6383C" w:rsidRPr="009E5F1A" w:rsidRDefault="007933F8" w:rsidP="009E5F1A">
                  <w:pPr>
                    <w:ind w:right="344"/>
                    <w:jc w:val="both"/>
                  </w:pPr>
                  <w:r w:rsidRPr="009E5F1A">
                    <w:t xml:space="preserve">Единые требования к участникам (в соответствии с частью </w:t>
                  </w:r>
                  <w:r w:rsidRPr="009E5F1A">
                    <w:rPr>
                      <w:lang w:val="en-US"/>
                    </w:rPr>
                    <w:t xml:space="preserve">1.1 </w:t>
                  </w:r>
                  <w:proofErr w:type="spellStart"/>
                  <w:r w:rsidRPr="009E5F1A">
                    <w:rPr>
                      <w:lang w:val="en-US"/>
                    </w:rPr>
                    <w:t>статьи</w:t>
                  </w:r>
                  <w:proofErr w:type="spellEnd"/>
                  <w:r w:rsidRPr="009E5F1A">
                    <w:rPr>
                      <w:lang w:val="en-US"/>
                    </w:rPr>
                    <w:t xml:space="preserve"> 31 </w:t>
                  </w:r>
                  <w:proofErr w:type="spellStart"/>
                  <w:r w:rsidRPr="009E5F1A">
                    <w:rPr>
                      <w:lang w:val="en-US"/>
                    </w:rPr>
                    <w:t>Федерального</w:t>
                  </w:r>
                  <w:proofErr w:type="spellEnd"/>
                  <w:r w:rsidRPr="009E5F1A">
                    <w:rPr>
                      <w:lang w:val="en-US"/>
                    </w:rPr>
                    <w:t xml:space="preserve"> </w:t>
                  </w:r>
                  <w:proofErr w:type="spellStart"/>
                  <w:r w:rsidRPr="009E5F1A">
                    <w:rPr>
                      <w:lang w:val="en-US"/>
                    </w:rPr>
                    <w:t>закона</w:t>
                  </w:r>
                  <w:proofErr w:type="spellEnd"/>
                  <w:r w:rsidRPr="009E5F1A">
                    <w:rPr>
                      <w:lang w:val="en-US"/>
                    </w:rPr>
                    <w:t xml:space="preserve"> № 44-ФЗ)</w:t>
                  </w:r>
                </w:p>
                <w:p w:rsidR="0016383C" w:rsidRPr="009E5F1A" w:rsidRDefault="007933F8" w:rsidP="009E5F1A">
                  <w:pPr>
                    <w:ind w:right="344"/>
                    <w:jc w:val="both"/>
                  </w:pPr>
                  <w:r w:rsidRPr="009E5F1A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9E5F1A"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6383C" w:rsidRPr="009E5F1A" w:rsidRDefault="0016383C">
            <w:pPr>
              <w:pStyle w:val="af7"/>
              <w:jc w:val="both"/>
            </w:pPr>
          </w:p>
        </w:tc>
      </w:tr>
      <w:tr w:rsidR="0016383C" w:rsidRPr="009E5F1A" w:rsidTr="007933F8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83C" w:rsidRPr="007933F8" w:rsidRDefault="007933F8">
            <w:pPr>
              <w:pStyle w:val="af7"/>
              <w:rPr>
                <w:sz w:val="22"/>
                <w:szCs w:val="22"/>
              </w:rPr>
            </w:pPr>
            <w:proofErr w:type="spellStart"/>
            <w:r w:rsidRPr="007933F8">
              <w:rPr>
                <w:sz w:val="22"/>
                <w:szCs w:val="22"/>
                <w:lang w:val="en-US"/>
              </w:rPr>
              <w:t>Преимущества</w:t>
            </w:r>
            <w:proofErr w:type="spellEnd"/>
          </w:p>
        </w:tc>
        <w:tc>
          <w:tcPr>
            <w:tcW w:w="84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6383C" w:rsidRPr="009E5F1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6383C" w:rsidRPr="009E5F1A" w:rsidRDefault="007933F8" w:rsidP="009E5F1A">
                  <w:pPr>
                    <w:ind w:right="239"/>
                    <w:jc w:val="both"/>
                  </w:pPr>
                  <w:r w:rsidRPr="009E5F1A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</w:t>
                  </w:r>
                  <w:r w:rsidRPr="009E5F1A">
                    <w:t xml:space="preserve"> № 126н от 04.06.2018</w:t>
                  </w:r>
                </w:p>
                <w:p w:rsidR="0016383C" w:rsidRPr="009E5F1A" w:rsidRDefault="007933F8" w:rsidP="009E5F1A">
                  <w:pPr>
                    <w:ind w:right="239"/>
                    <w:jc w:val="both"/>
                  </w:pPr>
                  <w:proofErr w:type="spellStart"/>
                  <w:r w:rsidRPr="009E5F1A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6383C" w:rsidRPr="009E5F1A" w:rsidRDefault="0016383C">
            <w:pPr>
              <w:pStyle w:val="af7"/>
              <w:rPr>
                <w:lang w:val="en-US"/>
              </w:rPr>
            </w:pPr>
          </w:p>
        </w:tc>
      </w:tr>
      <w:tr w:rsidR="0016383C" w:rsidRPr="009E5F1A" w:rsidTr="007933F8"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4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6383C" w:rsidRPr="009E5F1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6383C" w:rsidRPr="009E5F1A" w:rsidRDefault="007933F8" w:rsidP="009E5F1A">
                  <w:pPr>
                    <w:ind w:right="359"/>
                    <w:jc w:val="both"/>
                  </w:pPr>
                  <w:r w:rsidRPr="009E5F1A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6383C" w:rsidRPr="009E5F1A" w:rsidRDefault="0016383C">
            <w:pPr>
              <w:pStyle w:val="af7"/>
            </w:pPr>
          </w:p>
        </w:tc>
      </w:tr>
    </w:tbl>
    <w:p w:rsidR="0016383C" w:rsidRPr="009E5F1A" w:rsidRDefault="0016383C">
      <w:pPr>
        <w:rPr>
          <w:rFonts w:eastAsia="Times New Roman"/>
        </w:rPr>
      </w:pPr>
    </w:p>
    <w:p w:rsidR="0016383C" w:rsidRPr="009E5F1A" w:rsidRDefault="007933F8">
      <w:r w:rsidRPr="009E5F1A">
        <w:rPr>
          <w:rFonts w:eastAsia="Times New Roman"/>
        </w:rPr>
        <w:t xml:space="preserve">На заседании </w:t>
      </w:r>
      <w:r w:rsidRPr="009E5F1A">
        <w:rPr>
          <w:rFonts w:eastAsia="Times New Roman"/>
        </w:rPr>
        <w:t>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6383C" w:rsidRPr="009E5F1A">
        <w:tc>
          <w:tcPr>
            <w:tcW w:w="4960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Председатель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Белокопытов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Игорь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Юрьевич</w:t>
            </w:r>
            <w:proofErr w:type="spellEnd"/>
          </w:p>
        </w:tc>
      </w:tr>
      <w:tr w:rsidR="0016383C" w:rsidRPr="009E5F1A">
        <w:tc>
          <w:tcPr>
            <w:tcW w:w="4960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Зам</w:t>
            </w:r>
            <w:proofErr w:type="spellEnd"/>
            <w:r w:rsidRPr="009E5F1A">
              <w:rPr>
                <w:lang w:val="en-US"/>
              </w:rPr>
              <w:t xml:space="preserve">. </w:t>
            </w:r>
            <w:proofErr w:type="spellStart"/>
            <w:r w:rsidRPr="009E5F1A">
              <w:rPr>
                <w:lang w:val="en-US"/>
              </w:rPr>
              <w:t>председателя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Степаненко</w:t>
            </w:r>
            <w:proofErr w:type="spellEnd"/>
            <w:r w:rsidRPr="009E5F1A">
              <w:rPr>
                <w:lang w:val="en-US"/>
              </w:rPr>
              <w:t xml:space="preserve"> Елена Валерьевна</w:t>
            </w:r>
          </w:p>
        </w:tc>
      </w:tr>
      <w:tr w:rsidR="0016383C" w:rsidRPr="009E5F1A">
        <w:tc>
          <w:tcPr>
            <w:tcW w:w="4960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Член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Лапатухина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Алла</w:t>
            </w:r>
            <w:proofErr w:type="spellEnd"/>
            <w:r w:rsidRPr="009E5F1A">
              <w:rPr>
                <w:lang w:val="en-US"/>
              </w:rPr>
              <w:t xml:space="preserve"> Владимировна</w:t>
            </w:r>
          </w:p>
        </w:tc>
      </w:tr>
      <w:tr w:rsidR="0016383C" w:rsidRPr="009E5F1A">
        <w:tc>
          <w:tcPr>
            <w:tcW w:w="4960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Член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Стрелец</w:t>
            </w:r>
            <w:proofErr w:type="spellEnd"/>
            <w:r w:rsidRPr="009E5F1A">
              <w:rPr>
                <w:lang w:val="en-US"/>
              </w:rPr>
              <w:t xml:space="preserve"> Лариса Васильевна</w:t>
            </w:r>
          </w:p>
        </w:tc>
      </w:tr>
      <w:tr w:rsidR="0016383C" w:rsidRPr="009E5F1A">
        <w:tc>
          <w:tcPr>
            <w:tcW w:w="4960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Член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Косарева</w:t>
            </w:r>
            <w:proofErr w:type="spellEnd"/>
            <w:r w:rsidRPr="009E5F1A">
              <w:rPr>
                <w:lang w:val="en-US"/>
              </w:rPr>
              <w:t xml:space="preserve"> Марина </w:t>
            </w:r>
            <w:proofErr w:type="spellStart"/>
            <w:r w:rsidRPr="009E5F1A">
              <w:rPr>
                <w:lang w:val="en-US"/>
              </w:rPr>
              <w:t>Гавриловна</w:t>
            </w:r>
            <w:proofErr w:type="spellEnd"/>
          </w:p>
        </w:tc>
      </w:tr>
      <w:tr w:rsidR="0016383C" w:rsidRPr="009E5F1A">
        <w:tc>
          <w:tcPr>
            <w:tcW w:w="4960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Член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Харин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Игорь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Дмитриевич</w:t>
            </w:r>
            <w:proofErr w:type="spellEnd"/>
          </w:p>
        </w:tc>
      </w:tr>
      <w:tr w:rsidR="0016383C" w:rsidRPr="009E5F1A">
        <w:tc>
          <w:tcPr>
            <w:tcW w:w="4960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Член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383C" w:rsidRPr="009E5F1A" w:rsidRDefault="007933F8">
            <w:proofErr w:type="spellStart"/>
            <w:r w:rsidRPr="009E5F1A">
              <w:rPr>
                <w:lang w:val="en-US"/>
              </w:rPr>
              <w:t>Лаптев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Валерий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Вениаминович</w:t>
            </w:r>
            <w:proofErr w:type="spellEnd"/>
          </w:p>
        </w:tc>
      </w:tr>
      <w:tr w:rsidR="0016383C" w:rsidRPr="009E5F1A">
        <w:tc>
          <w:tcPr>
            <w:tcW w:w="4960" w:type="dxa"/>
            <w:shd w:val="clear" w:color="auto" w:fill="auto"/>
          </w:tcPr>
          <w:p w:rsidR="0016383C" w:rsidRPr="009E5F1A" w:rsidRDefault="007933F8">
            <w:r w:rsidRPr="009E5F1A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6383C" w:rsidRPr="009E5F1A" w:rsidRDefault="007933F8">
            <w:r w:rsidRPr="009E5F1A">
              <w:rPr>
                <w:lang w:val="en-US"/>
              </w:rPr>
              <w:t xml:space="preserve">Виноградова </w:t>
            </w:r>
            <w:proofErr w:type="spellStart"/>
            <w:r w:rsidRPr="009E5F1A">
              <w:rPr>
                <w:lang w:val="en-US"/>
              </w:rPr>
              <w:t>Мария</w:t>
            </w:r>
            <w:proofErr w:type="spellEnd"/>
            <w:r w:rsidRPr="009E5F1A">
              <w:rPr>
                <w:lang w:val="en-US"/>
              </w:rPr>
              <w:t xml:space="preserve"> Владимировна</w:t>
            </w:r>
          </w:p>
        </w:tc>
      </w:tr>
    </w:tbl>
    <w:p w:rsidR="0016383C" w:rsidRPr="009E5F1A" w:rsidRDefault="0016383C">
      <w:pPr>
        <w:rPr>
          <w:rFonts w:eastAsia="Times New Roman"/>
        </w:rPr>
      </w:pPr>
    </w:p>
    <w:p w:rsidR="0016383C" w:rsidRPr="009E5F1A" w:rsidRDefault="007933F8">
      <w:pPr>
        <w:jc w:val="both"/>
      </w:pPr>
      <w:r w:rsidRPr="009E5F1A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</w:t>
      </w:r>
      <w:r w:rsidRPr="009E5F1A"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6383C" w:rsidRPr="009E5F1A" w:rsidRDefault="0016383C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6383C" w:rsidRPr="009E5F1A">
        <w:tc>
          <w:tcPr>
            <w:tcW w:w="9922" w:type="dxa"/>
            <w:shd w:val="clear" w:color="auto" w:fill="auto"/>
          </w:tcPr>
          <w:p w:rsidR="0016383C" w:rsidRPr="009E5F1A" w:rsidRDefault="007933F8">
            <w:pPr>
              <w:ind w:left="-45"/>
            </w:pPr>
            <w:r w:rsidRPr="009E5F1A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16383C" w:rsidRPr="009E5F1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383C" w:rsidRPr="009E5F1A" w:rsidRDefault="007933F8">
            <w:pPr>
              <w:ind w:left="72" w:firstLine="117"/>
            </w:pPr>
            <w:r w:rsidRPr="009E5F1A">
              <w:t>1 Идентификационный номер заявки: EA-52406</w:t>
            </w:r>
          </w:p>
          <w:p w:rsidR="0016383C" w:rsidRPr="009E5F1A" w:rsidRDefault="007933F8">
            <w:pPr>
              <w:ind w:left="72" w:firstLine="117"/>
            </w:pPr>
            <w:r w:rsidRPr="009E5F1A">
              <w:t>Наименование / ИНН участ</w:t>
            </w:r>
            <w:r w:rsidRPr="009E5F1A">
              <w:t>ника аукциона: АКЦИОНЕРНОЕ ОБЩЕСТВО "ИНТЕЛМЕД" / 7810185761</w:t>
            </w:r>
          </w:p>
          <w:p w:rsidR="0016383C" w:rsidRPr="009E5F1A" w:rsidRDefault="007933F8">
            <w:pPr>
              <w:ind w:left="72" w:firstLine="117"/>
            </w:pPr>
            <w:r w:rsidRPr="009E5F1A">
              <w:t>Минимальное предложение о цене контракта, сделанное участником аукциона: 10 952 928,68 руб.</w:t>
            </w:r>
          </w:p>
          <w:p w:rsidR="0016383C" w:rsidRPr="009E5F1A" w:rsidRDefault="007933F8">
            <w:pPr>
              <w:ind w:left="72" w:firstLine="117"/>
            </w:pPr>
            <w:r w:rsidRPr="009E5F1A">
              <w:t>Решение</w:t>
            </w:r>
            <w:r w:rsidRPr="009E5F1A">
              <w:t>: Участник электронного аукциона и поданная им заявка СООТВЕТСТВУЕТ требованиям документации об э</w:t>
            </w:r>
            <w:r w:rsidRPr="009E5F1A">
              <w:t>лектронном аукционе</w:t>
            </w:r>
          </w:p>
          <w:p w:rsidR="0016383C" w:rsidRPr="009E5F1A" w:rsidRDefault="007933F8">
            <w:pPr>
              <w:ind w:left="72" w:firstLine="117"/>
            </w:pPr>
            <w:r w:rsidRPr="009E5F1A">
              <w:t>Сведения о решении членов аукционной комиссии:</w:t>
            </w:r>
          </w:p>
          <w:p w:rsidR="0016383C" w:rsidRPr="009E5F1A" w:rsidRDefault="007933F8">
            <w:pPr>
              <w:ind w:left="72" w:firstLine="117"/>
            </w:pPr>
            <w:r w:rsidRPr="009E5F1A">
              <w:lastRenderedPageBreak/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E5F1A">
              <w:br/>
              <w:t>2. Степаненко Елена Валерьевна: Участник эле</w:t>
            </w:r>
            <w:r w:rsidRPr="009E5F1A">
              <w:t>ктронного аукциона и поданная им заявка СООТВЕТСТВУЕТ требованиям документации об электронном аукционе</w:t>
            </w:r>
            <w:r w:rsidRPr="009E5F1A">
              <w:br/>
              <w:t xml:space="preserve">3. </w:t>
            </w:r>
            <w:proofErr w:type="spellStart"/>
            <w:r w:rsidRPr="009E5F1A">
              <w:t>Лапатухина</w:t>
            </w:r>
            <w:proofErr w:type="spellEnd"/>
            <w:r w:rsidRPr="009E5F1A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5F1A">
              <w:br/>
              <w:t>4. Ст</w:t>
            </w:r>
            <w:r w:rsidRPr="009E5F1A">
              <w:t>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5F1A">
              <w:br/>
              <w:t>5. Косарева Марина Гавриловна: Участник электронного аукциона и поданная им заявка СООТВЕТСТВУЕТ требованиям докумен</w:t>
            </w:r>
            <w:r w:rsidRPr="009E5F1A">
              <w:t>тации об электронном аукционе</w:t>
            </w:r>
            <w:r w:rsidRPr="009E5F1A"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9E5F1A">
              <w:br/>
              <w:t xml:space="preserve">7. Лаптев Валерий Вениаминович: Участник электронного аукциона и поданная им заявка </w:t>
            </w:r>
            <w:r w:rsidRPr="009E5F1A">
              <w:t>СООТВЕТСТВУЕТ требованиям документации об электронном аукционе</w:t>
            </w:r>
          </w:p>
          <w:p w:rsidR="0016383C" w:rsidRPr="009E5F1A" w:rsidRDefault="0016383C">
            <w:pPr>
              <w:ind w:left="-45"/>
            </w:pPr>
          </w:p>
        </w:tc>
      </w:tr>
      <w:tr w:rsidR="0016383C" w:rsidRPr="009E5F1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383C" w:rsidRPr="009E5F1A" w:rsidRDefault="007933F8">
            <w:pPr>
              <w:ind w:left="72" w:firstLine="117"/>
            </w:pPr>
            <w:r w:rsidRPr="009E5F1A">
              <w:lastRenderedPageBreak/>
              <w:t>2 Идентификационный номер заявки: EA-52412</w:t>
            </w:r>
          </w:p>
          <w:p w:rsidR="0016383C" w:rsidRPr="009E5F1A" w:rsidRDefault="007933F8">
            <w:pPr>
              <w:ind w:left="72" w:firstLine="117"/>
            </w:pPr>
            <w:r w:rsidRPr="009E5F1A">
              <w:t>Наименование / ИНН участника аукциона: ОБЩЕСТВО С ОГРАНИЧЕННОЙ ОТВЕТСТВЕННОСТЬЮ "СФЕРА М" / 7811470659</w:t>
            </w:r>
          </w:p>
          <w:p w:rsidR="0016383C" w:rsidRPr="009E5F1A" w:rsidRDefault="007933F8">
            <w:pPr>
              <w:ind w:left="72" w:firstLine="117"/>
            </w:pPr>
            <w:r w:rsidRPr="009E5F1A">
              <w:t xml:space="preserve">Минимальное предложение о цене контракта, </w:t>
            </w:r>
            <w:r w:rsidRPr="009E5F1A">
              <w:t>сделанное участником аукциона: 11 011 188,94 руб.</w:t>
            </w:r>
          </w:p>
          <w:p w:rsidR="0016383C" w:rsidRPr="009E5F1A" w:rsidRDefault="007933F8">
            <w:pPr>
              <w:ind w:left="72" w:firstLine="117"/>
            </w:pPr>
            <w:r w:rsidRPr="009E5F1A">
              <w:t>Решение</w:t>
            </w:r>
            <w:r w:rsidRPr="009E5F1A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6383C" w:rsidRPr="009E5F1A" w:rsidRDefault="007933F8">
            <w:pPr>
              <w:ind w:left="72" w:firstLine="117"/>
            </w:pPr>
            <w:r w:rsidRPr="009E5F1A">
              <w:t>Сведения о решении членов аукционной комиссии:</w:t>
            </w:r>
          </w:p>
          <w:p w:rsidR="0016383C" w:rsidRPr="009E5F1A" w:rsidRDefault="007933F8">
            <w:pPr>
              <w:ind w:left="72" w:firstLine="117"/>
            </w:pPr>
            <w:r w:rsidRPr="009E5F1A">
              <w:t>1. Белокопытов Игорь Юрьевич: Участ</w:t>
            </w:r>
            <w:r w:rsidRPr="009E5F1A">
              <w:t>ник электронного аукциона и поданная им заявка СООТВЕТСТВУЕТ требованиям документации об электронном аукционе</w:t>
            </w:r>
            <w:r w:rsidRPr="009E5F1A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5F1A">
              <w:br/>
              <w:t xml:space="preserve">3. </w:t>
            </w:r>
            <w:proofErr w:type="spellStart"/>
            <w:r w:rsidRPr="009E5F1A">
              <w:t>Лапатухина</w:t>
            </w:r>
            <w:proofErr w:type="spellEnd"/>
            <w:r w:rsidRPr="009E5F1A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5F1A">
              <w:br/>
              <w:t>4. Стрелец Лариса Васильевна: Участник электронного аукциона и поданная им заявка СООТВЕТСТВУЕТ требованиям</w:t>
            </w:r>
            <w:r w:rsidRPr="009E5F1A">
              <w:t xml:space="preserve"> документации об электронном аукционе</w:t>
            </w:r>
            <w:r w:rsidRPr="009E5F1A"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9E5F1A">
              <w:br/>
              <w:t xml:space="preserve">6. Харин Игорь Дмитриевич: Участник электронного аукциона и поданная им </w:t>
            </w:r>
            <w:r w:rsidRPr="009E5F1A">
              <w:t>заявка СООТВЕТСТВУЕТ требованиям документации об электронном аукционе</w:t>
            </w:r>
            <w:r w:rsidRPr="009E5F1A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6383C" w:rsidRPr="009E5F1A" w:rsidRDefault="0016383C">
            <w:pPr>
              <w:ind w:left="-45"/>
            </w:pPr>
          </w:p>
        </w:tc>
      </w:tr>
    </w:tbl>
    <w:p w:rsidR="0016383C" w:rsidRPr="009E5F1A" w:rsidRDefault="0016383C">
      <w:pPr>
        <w:jc w:val="both"/>
        <w:rPr>
          <w:rFonts w:eastAsia="Times New Roman"/>
        </w:rPr>
      </w:pPr>
    </w:p>
    <w:p w:rsidR="0016383C" w:rsidRPr="009E5F1A" w:rsidRDefault="007933F8">
      <w:pPr>
        <w:jc w:val="both"/>
      </w:pPr>
      <w:r w:rsidRPr="009E5F1A">
        <w:rPr>
          <w:rFonts w:eastAsia="Times New Roman"/>
        </w:rPr>
        <w:t xml:space="preserve">Победителем аукциона признается </w:t>
      </w:r>
      <w:r w:rsidRPr="009E5F1A">
        <w:rPr>
          <w:rFonts w:eastAsia="Times New Roman"/>
          <w:b/>
          <w:bCs/>
        </w:rPr>
        <w:t>АКЦИ</w:t>
      </w:r>
      <w:r w:rsidRPr="009E5F1A">
        <w:rPr>
          <w:rFonts w:eastAsia="Times New Roman"/>
          <w:b/>
          <w:bCs/>
        </w:rPr>
        <w:t xml:space="preserve">ОНЕРНОЕ ОБЩЕСТВО "ИНТЕЛМЕД" с ценой контракта </w:t>
      </w:r>
      <w:r w:rsidRPr="009E5F1A">
        <w:rPr>
          <w:rFonts w:eastAsia="Times New Roman"/>
          <w:b/>
          <w:bCs/>
        </w:rPr>
        <w:t>10 952 928,68 руб.</w:t>
      </w:r>
    </w:p>
    <w:p w:rsidR="0016383C" w:rsidRPr="009E5F1A" w:rsidRDefault="007933F8">
      <w:pPr>
        <w:jc w:val="both"/>
        <w:rPr>
          <w:rFonts w:eastAsia="Times New Roman"/>
        </w:rPr>
      </w:pPr>
      <w:r w:rsidRPr="009E5F1A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 w:rsidRPr="009E5F1A">
        <w:rPr>
          <w:rFonts w:eastAsia="Times New Roman"/>
        </w:rPr>
        <w:t>сфере закупок товаров, работ, услуг для обеспечения государственных и муниципальных нужд.</w:t>
      </w:r>
    </w:p>
    <w:p w:rsidR="0016383C" w:rsidRPr="009E5F1A" w:rsidRDefault="0016383C">
      <w:pPr>
        <w:rPr>
          <w:rFonts w:eastAsia="Times New Roman"/>
        </w:rPr>
      </w:pPr>
    </w:p>
    <w:p w:rsidR="0016383C" w:rsidRPr="009E5F1A" w:rsidRDefault="007933F8">
      <w:r w:rsidRPr="009E5F1A">
        <w:rPr>
          <w:rFonts w:eastAsia="Times New Roman"/>
        </w:rPr>
        <w:t>Настоящий протокол подлежит хранению в течение трех лет.</w:t>
      </w:r>
    </w:p>
    <w:p w:rsidR="0016383C" w:rsidRPr="009E5F1A" w:rsidRDefault="0016383C">
      <w:pPr>
        <w:rPr>
          <w:rFonts w:eastAsia="Times New Roman"/>
        </w:rPr>
      </w:pPr>
    </w:p>
    <w:p w:rsidR="0016383C" w:rsidRPr="009E5F1A" w:rsidRDefault="007933F8">
      <w:proofErr w:type="spellStart"/>
      <w:r w:rsidRPr="009E5F1A">
        <w:rPr>
          <w:rFonts w:eastAsia="Times New Roman"/>
          <w:lang w:val="en-US"/>
        </w:rPr>
        <w:t>Подписи</w:t>
      </w:r>
      <w:proofErr w:type="spellEnd"/>
      <w:r w:rsidRPr="009E5F1A">
        <w:rPr>
          <w:rStyle w:val="a7"/>
          <w:rFonts w:eastAsia="Times New Roman"/>
          <w:lang w:val="en-US"/>
        </w:rPr>
        <w:t xml:space="preserve"> </w:t>
      </w:r>
      <w:r w:rsidRPr="009E5F1A">
        <w:rPr>
          <w:rStyle w:val="a7"/>
          <w:rFonts w:eastAsia="Times New Roman"/>
          <w:lang w:val="en-US"/>
        </w:rPr>
        <w:footnoteReference w:id="1"/>
      </w:r>
    </w:p>
    <w:p w:rsidR="0016383C" w:rsidRPr="009E5F1A" w:rsidRDefault="0016383C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6383C" w:rsidRPr="009E5F1A">
        <w:tc>
          <w:tcPr>
            <w:tcW w:w="3307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Председатель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383C" w:rsidRPr="009E5F1A" w:rsidRDefault="0016383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Белокопытов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Игорь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Юрьевич</w:t>
            </w:r>
            <w:proofErr w:type="spellEnd"/>
          </w:p>
        </w:tc>
      </w:tr>
      <w:tr w:rsidR="0016383C" w:rsidRPr="009E5F1A">
        <w:tc>
          <w:tcPr>
            <w:tcW w:w="3307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Зам</w:t>
            </w:r>
            <w:proofErr w:type="spellEnd"/>
            <w:r w:rsidRPr="009E5F1A">
              <w:rPr>
                <w:lang w:val="en-US"/>
              </w:rPr>
              <w:t xml:space="preserve">. </w:t>
            </w:r>
            <w:proofErr w:type="spellStart"/>
            <w:r w:rsidRPr="009E5F1A">
              <w:rPr>
                <w:lang w:val="en-US"/>
              </w:rPr>
              <w:t>председателя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383C" w:rsidRPr="009E5F1A" w:rsidRDefault="0016383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Степаненко</w:t>
            </w:r>
            <w:proofErr w:type="spellEnd"/>
            <w:r w:rsidRPr="009E5F1A">
              <w:rPr>
                <w:lang w:val="en-US"/>
              </w:rPr>
              <w:t xml:space="preserve"> Елена </w:t>
            </w:r>
            <w:r w:rsidRPr="009E5F1A">
              <w:rPr>
                <w:lang w:val="en-US"/>
              </w:rPr>
              <w:t>Валерьевна</w:t>
            </w:r>
          </w:p>
        </w:tc>
      </w:tr>
      <w:tr w:rsidR="0016383C" w:rsidRPr="009E5F1A">
        <w:tc>
          <w:tcPr>
            <w:tcW w:w="3307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Член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383C" w:rsidRPr="009E5F1A" w:rsidRDefault="0016383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Лапатухина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Алла</w:t>
            </w:r>
            <w:proofErr w:type="spellEnd"/>
            <w:r w:rsidRPr="009E5F1A">
              <w:rPr>
                <w:lang w:val="en-US"/>
              </w:rPr>
              <w:t xml:space="preserve"> Владимировна</w:t>
            </w:r>
          </w:p>
        </w:tc>
      </w:tr>
      <w:tr w:rsidR="0016383C" w:rsidRPr="009E5F1A">
        <w:tc>
          <w:tcPr>
            <w:tcW w:w="3307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Член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383C" w:rsidRPr="009E5F1A" w:rsidRDefault="0016383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Стрелец</w:t>
            </w:r>
            <w:proofErr w:type="spellEnd"/>
            <w:r w:rsidRPr="009E5F1A">
              <w:rPr>
                <w:lang w:val="en-US"/>
              </w:rPr>
              <w:t xml:space="preserve"> Лариса Васильевна</w:t>
            </w:r>
          </w:p>
        </w:tc>
      </w:tr>
      <w:tr w:rsidR="0016383C" w:rsidRPr="009E5F1A">
        <w:tc>
          <w:tcPr>
            <w:tcW w:w="3307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Член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383C" w:rsidRPr="009E5F1A" w:rsidRDefault="0016383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Косарева</w:t>
            </w:r>
            <w:proofErr w:type="spellEnd"/>
            <w:r w:rsidRPr="009E5F1A">
              <w:rPr>
                <w:lang w:val="en-US"/>
              </w:rPr>
              <w:t xml:space="preserve"> Марина </w:t>
            </w:r>
            <w:proofErr w:type="spellStart"/>
            <w:r w:rsidRPr="009E5F1A">
              <w:rPr>
                <w:lang w:val="en-US"/>
              </w:rPr>
              <w:t>Гавриловна</w:t>
            </w:r>
            <w:proofErr w:type="spellEnd"/>
          </w:p>
        </w:tc>
      </w:tr>
      <w:tr w:rsidR="0016383C" w:rsidRPr="009E5F1A">
        <w:tc>
          <w:tcPr>
            <w:tcW w:w="3307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lastRenderedPageBreak/>
              <w:t>Член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383C" w:rsidRPr="009E5F1A" w:rsidRDefault="0016383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Харин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Игорь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Дмитриевич</w:t>
            </w:r>
            <w:proofErr w:type="spellEnd"/>
          </w:p>
        </w:tc>
      </w:tr>
      <w:tr w:rsidR="0016383C" w:rsidRPr="009E5F1A">
        <w:tc>
          <w:tcPr>
            <w:tcW w:w="3307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Член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383C" w:rsidRPr="009E5F1A" w:rsidRDefault="0016383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proofErr w:type="spellStart"/>
            <w:r w:rsidRPr="009E5F1A">
              <w:rPr>
                <w:lang w:val="en-US"/>
              </w:rPr>
              <w:t>Лаптев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Валерий</w:t>
            </w:r>
            <w:proofErr w:type="spellEnd"/>
            <w:r w:rsidRPr="009E5F1A">
              <w:rPr>
                <w:lang w:val="en-US"/>
              </w:rPr>
              <w:t xml:space="preserve"> </w:t>
            </w:r>
            <w:proofErr w:type="spellStart"/>
            <w:r w:rsidRPr="009E5F1A">
              <w:rPr>
                <w:lang w:val="en-US"/>
              </w:rPr>
              <w:t>Вениаминович</w:t>
            </w:r>
            <w:proofErr w:type="spellEnd"/>
          </w:p>
        </w:tc>
      </w:tr>
      <w:tr w:rsidR="0016383C" w:rsidRPr="009E5F1A">
        <w:tc>
          <w:tcPr>
            <w:tcW w:w="3307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r w:rsidRPr="009E5F1A">
              <w:t xml:space="preserve">Секретарь комиссии (без права </w:t>
            </w:r>
            <w:r w:rsidRPr="009E5F1A">
              <w:t>голоса)</w:t>
            </w:r>
          </w:p>
        </w:tc>
        <w:tc>
          <w:tcPr>
            <w:tcW w:w="3305" w:type="dxa"/>
            <w:shd w:val="clear" w:color="auto" w:fill="auto"/>
          </w:tcPr>
          <w:p w:rsidR="0016383C" w:rsidRPr="009E5F1A" w:rsidRDefault="0016383C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383C" w:rsidRPr="009E5F1A" w:rsidRDefault="007933F8">
            <w:pPr>
              <w:pStyle w:val="af7"/>
            </w:pPr>
            <w:r w:rsidRPr="009E5F1A">
              <w:rPr>
                <w:lang w:val="en-US"/>
              </w:rPr>
              <w:t xml:space="preserve">Виноградова </w:t>
            </w:r>
            <w:proofErr w:type="spellStart"/>
            <w:r w:rsidRPr="009E5F1A">
              <w:rPr>
                <w:lang w:val="en-US"/>
              </w:rPr>
              <w:t>Мария</w:t>
            </w:r>
            <w:proofErr w:type="spellEnd"/>
            <w:r w:rsidRPr="009E5F1A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9E5F1A" w:rsidRDefault="007933F8"/>
    <w:sectPr w:rsidR="00000000" w:rsidRPr="009E5F1A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933F8">
      <w:r>
        <w:separator/>
      </w:r>
    </w:p>
  </w:endnote>
  <w:endnote w:type="continuationSeparator" w:id="0">
    <w:p w:rsidR="00000000" w:rsidRDefault="00793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83C" w:rsidRDefault="0016383C">
    <w:pPr>
      <w:jc w:val="both"/>
      <w:rPr>
        <w:sz w:val="18"/>
        <w:szCs w:val="18"/>
        <w:vertAlign w:val="superscript"/>
      </w:rPr>
    </w:pPr>
  </w:p>
  <w:p w:rsidR="0016383C" w:rsidRDefault="0016383C">
    <w:pPr>
      <w:pStyle w:val="afc"/>
    </w:pPr>
  </w:p>
  <w:p w:rsidR="0016383C" w:rsidRDefault="0016383C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83C" w:rsidRDefault="0016383C"/>
  </w:footnote>
  <w:footnote w:type="continuationSeparator" w:id="0">
    <w:p w:rsidR="0016383C" w:rsidRDefault="007933F8">
      <w:r>
        <w:continuationSeparator/>
      </w:r>
    </w:p>
  </w:footnote>
  <w:footnote w:id="1">
    <w:p w:rsidR="0016383C" w:rsidRDefault="007933F8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3C"/>
    <w:rsid w:val="0016383C"/>
    <w:rsid w:val="007933F8"/>
    <w:rsid w:val="00921058"/>
    <w:rsid w:val="009E5F1A"/>
    <w:rsid w:val="00CC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6469"/>
  <w15:docId w15:val="{E5C6EEDC-96E0-4516-855B-2FA041646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5</cp:revision>
  <dcterms:created xsi:type="dcterms:W3CDTF">2020-07-10T11:05:00Z</dcterms:created>
  <dcterms:modified xsi:type="dcterms:W3CDTF">2020-07-10T11:15:00Z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