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FD8" w:rsidRDefault="005648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3FD8" w:rsidRDefault="0056480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внутреннего противопожарного водопровода для СПб ГБУЗ "Городская больница № 40" в 2020 году " </w:t>
      </w:r>
    </w:p>
    <w:p w:rsidR="00623FD8" w:rsidRDefault="0056480F">
      <w:pPr>
        <w:ind w:firstLine="567"/>
        <w:jc w:val="center"/>
      </w:pPr>
      <w:r w:rsidRPr="005648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480F">
        <w:rPr>
          <w:rFonts w:eastAsia="Times New Roman"/>
          <w:b/>
          <w:bCs/>
          <w:sz w:val="20"/>
          <w:szCs w:val="20"/>
        </w:rPr>
        <w:t xml:space="preserve"> 0372200047720000254) </w:t>
      </w:r>
    </w:p>
    <w:p w:rsidR="00623FD8" w:rsidRPr="0056480F" w:rsidRDefault="00623FD8">
      <w:pPr>
        <w:ind w:firstLine="567"/>
        <w:jc w:val="center"/>
        <w:rPr>
          <w:sz w:val="20"/>
          <w:szCs w:val="20"/>
        </w:rPr>
      </w:pPr>
    </w:p>
    <w:p w:rsidR="00623FD8" w:rsidRDefault="0056480F">
      <w:pPr>
        <w:ind w:firstLine="567"/>
        <w:jc w:val="right"/>
      </w:pPr>
      <w:r w:rsidRPr="0056480F">
        <w:rPr>
          <w:rFonts w:eastAsia="Times New Roman"/>
          <w:sz w:val="20"/>
          <w:szCs w:val="20"/>
        </w:rPr>
        <w:t xml:space="preserve">13.07.20 10:43:12 </w:t>
      </w:r>
      <w:r w:rsidRPr="0056480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6480F">
        <w:rPr>
          <w:rFonts w:eastAsia="Times New Roman"/>
          <w:sz w:val="20"/>
          <w:szCs w:val="20"/>
        </w:rPr>
        <w:t>+00:00)</w:t>
      </w:r>
    </w:p>
    <w:p w:rsidR="00623FD8" w:rsidRPr="0056480F" w:rsidRDefault="00623FD8">
      <w:pPr>
        <w:ind w:firstLine="567"/>
        <w:rPr>
          <w:rFonts w:eastAsia="Times New Roman"/>
          <w:sz w:val="20"/>
          <w:szCs w:val="20"/>
        </w:rPr>
      </w:pPr>
    </w:p>
    <w:p w:rsidR="00623FD8" w:rsidRDefault="0056480F">
      <w:r>
        <w:rPr>
          <w:rFonts w:eastAsia="Times New Roman"/>
          <w:sz w:val="20"/>
          <w:szCs w:val="20"/>
        </w:rPr>
        <w:t>Организатор</w:t>
      </w:r>
      <w:r w:rsidRPr="005648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48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23FD8" w:rsidRPr="0056480F" w:rsidRDefault="00623FD8">
      <w:pPr>
        <w:rPr>
          <w:rFonts w:eastAsia="Times New Roman"/>
          <w:sz w:val="20"/>
          <w:szCs w:val="20"/>
        </w:rPr>
      </w:pPr>
    </w:p>
    <w:p w:rsidR="00623FD8" w:rsidRDefault="0056480F">
      <w:r>
        <w:rPr>
          <w:rFonts w:eastAsia="Times New Roman"/>
          <w:sz w:val="20"/>
          <w:szCs w:val="20"/>
        </w:rPr>
        <w:t>Заказчик</w:t>
      </w:r>
      <w:r w:rsidRPr="0056480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56480F">
        <w:rPr>
          <w:rFonts w:eastAsia="Times New Roman"/>
          <w:sz w:val="20"/>
          <w:szCs w:val="20"/>
        </w:rPr>
        <w:t>№ 40 КУРОРТНОГО РАЙОНА"</w:t>
      </w:r>
    </w:p>
    <w:p w:rsidR="00623FD8" w:rsidRPr="0056480F" w:rsidRDefault="00623FD8">
      <w:pPr>
        <w:rPr>
          <w:rFonts w:eastAsia="Times New Roman"/>
          <w:sz w:val="20"/>
          <w:szCs w:val="20"/>
        </w:rPr>
      </w:pPr>
    </w:p>
    <w:p w:rsidR="00623FD8" w:rsidRPr="0056480F" w:rsidRDefault="0056480F" w:rsidP="0056480F">
      <w:pPr>
        <w:jc w:val="both"/>
        <w:rPr>
          <w:b/>
          <w:sz w:val="20"/>
          <w:szCs w:val="20"/>
        </w:rPr>
      </w:pPr>
      <w:r w:rsidRPr="0056480F">
        <w:rPr>
          <w:rFonts w:eastAsia="Times New Roman"/>
          <w:b/>
          <w:sz w:val="20"/>
          <w:szCs w:val="20"/>
        </w:rPr>
        <w:t>Наименование закупки: Выполнение работ по техническому обслуживанию внутреннего противопожарного водопровода для СПб ГБУЗ "Городская больница № 40" в 2020 году</w:t>
      </w:r>
    </w:p>
    <w:p w:rsidR="00623FD8" w:rsidRPr="0056480F" w:rsidRDefault="0056480F" w:rsidP="0056480F">
      <w:pPr>
        <w:jc w:val="both"/>
        <w:rPr>
          <w:b/>
        </w:rPr>
      </w:pPr>
      <w:r w:rsidRPr="0056480F">
        <w:rPr>
          <w:rFonts w:eastAsia="Times New Roman"/>
          <w:b/>
          <w:sz w:val="20"/>
          <w:szCs w:val="20"/>
        </w:rPr>
        <w:t>Начальная (максимальная) цена контракта: 97 584,93 руб.</w:t>
      </w:r>
    </w:p>
    <w:p w:rsidR="00623FD8" w:rsidRDefault="00623FD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623FD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3FD8" w:rsidRDefault="005648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23FD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23FD8" w:rsidRDefault="0056480F">
                  <w:pPr>
                    <w:jc w:val="both"/>
                  </w:pPr>
                  <w:r w:rsidRPr="0056480F">
                    <w:rPr>
                      <w:sz w:val="20"/>
                      <w:szCs w:val="20"/>
                    </w:rPr>
                    <w:t>Ед</w:t>
                  </w:r>
                  <w:r w:rsidRPr="0056480F">
                    <w:rPr>
                      <w:sz w:val="20"/>
                      <w:szCs w:val="20"/>
                    </w:rPr>
                    <w:t xml:space="preserve">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23FD8" w:rsidRDefault="0056480F">
                  <w:pPr>
                    <w:jc w:val="both"/>
                  </w:pPr>
                  <w:r w:rsidRPr="0056480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6480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</w:t>
                  </w:r>
                  <w:r w:rsidRPr="0056480F">
                    <w:rPr>
                      <w:sz w:val="20"/>
                      <w:szCs w:val="20"/>
                    </w:rPr>
                    <w:t xml:space="preserve">сти 1 статьи 31 Закона установлены требования к лицам, осуществляющим поставку товара, выполнение работы, оказание услуги, </w:t>
                  </w:r>
                  <w:proofErr w:type="gramStart"/>
                  <w:r w:rsidRPr="0056480F">
                    <w:rPr>
                      <w:sz w:val="20"/>
                      <w:szCs w:val="20"/>
                    </w:rPr>
                    <w:t>являющихся</w:t>
                  </w:r>
                  <w:proofErr w:type="gramEnd"/>
                  <w:r w:rsidRPr="0056480F">
                    <w:rPr>
                      <w:sz w:val="20"/>
                      <w:szCs w:val="20"/>
                    </w:rPr>
                    <w:t xml:space="preserve"> объектом закупки. Участник закупки должен </w:t>
                  </w:r>
                  <w:proofErr w:type="gramStart"/>
                  <w:r w:rsidRPr="0056480F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6480F">
                    <w:rPr>
                      <w:sz w:val="20"/>
                      <w:szCs w:val="20"/>
                    </w:rPr>
                    <w:t xml:space="preserve"> (копии документов):  - копия действующей лиценз</w:t>
                  </w:r>
                  <w:r w:rsidRPr="0056480F">
                    <w:rPr>
                      <w:sz w:val="20"/>
                      <w:szCs w:val="20"/>
                    </w:rPr>
                    <w:t>ии на право осуществления деятельности по монтажу, техническому обслуживанию и ремонту средств обеспечения пожарной безопасности зданий и сооружений, в части монтажа, технического обслуживания и ремонта систем противопожарного водоснабжения и их элементов,</w:t>
                  </w:r>
                  <w:r w:rsidRPr="0056480F">
                    <w:rPr>
                      <w:sz w:val="20"/>
                      <w:szCs w:val="20"/>
                    </w:rPr>
                    <w:t xml:space="preserve"> включая диспетчеризацию и проведение пусконаладочных работ.</w:t>
                  </w:r>
                </w:p>
              </w:tc>
            </w:tr>
            <w:tr w:rsidR="00623FD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23FD8" w:rsidRDefault="0056480F">
                  <w:pPr>
                    <w:jc w:val="both"/>
                  </w:pPr>
                  <w:r w:rsidRPr="0056480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23FD8" w:rsidRDefault="0056480F">
                  <w:pPr>
                    <w:jc w:val="both"/>
                  </w:pPr>
                  <w:r w:rsidRPr="0056480F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56480F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56480F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623FD8" w:rsidRPr="0056480F" w:rsidRDefault="00623FD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23FD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3FD8" w:rsidRDefault="005648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23FD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23FD8" w:rsidRDefault="0056480F">
                  <w:pPr>
                    <w:jc w:val="both"/>
                  </w:pPr>
                  <w:r w:rsidRPr="0056480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23FD8" w:rsidRDefault="0056480F">
                  <w:pPr>
                    <w:jc w:val="both"/>
                  </w:pPr>
                  <w:r w:rsidRPr="0056480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56480F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23FD8" w:rsidRDefault="00623FD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623FD8" w:rsidRDefault="00623FD8">
      <w:pPr>
        <w:rPr>
          <w:rFonts w:eastAsia="Times New Roman"/>
          <w:sz w:val="20"/>
          <w:szCs w:val="20"/>
        </w:rPr>
      </w:pPr>
    </w:p>
    <w:p w:rsidR="00623FD8" w:rsidRDefault="005648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3FD8">
        <w:tc>
          <w:tcPr>
            <w:tcW w:w="4960" w:type="dxa"/>
            <w:shd w:val="clear" w:color="auto" w:fill="auto"/>
          </w:tcPr>
          <w:p w:rsidR="00623FD8" w:rsidRDefault="005648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3FD8" w:rsidRDefault="0056480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23FD8">
        <w:tc>
          <w:tcPr>
            <w:tcW w:w="4960" w:type="dxa"/>
            <w:shd w:val="clear" w:color="auto" w:fill="auto"/>
          </w:tcPr>
          <w:p w:rsidR="00623FD8" w:rsidRDefault="005648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3FD8" w:rsidRDefault="0056480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23FD8">
        <w:tc>
          <w:tcPr>
            <w:tcW w:w="4960" w:type="dxa"/>
            <w:shd w:val="clear" w:color="auto" w:fill="auto"/>
          </w:tcPr>
          <w:p w:rsidR="00623FD8" w:rsidRDefault="005648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3FD8" w:rsidRDefault="0056480F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623FD8" w:rsidRDefault="00623FD8">
      <w:pPr>
        <w:rPr>
          <w:rFonts w:eastAsia="Times New Roman"/>
          <w:sz w:val="20"/>
          <w:szCs w:val="20"/>
        </w:rPr>
      </w:pPr>
    </w:p>
    <w:p w:rsidR="00623FD8" w:rsidRDefault="0056480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23FD8" w:rsidRDefault="00623FD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23FD8">
        <w:tc>
          <w:tcPr>
            <w:tcW w:w="9922" w:type="dxa"/>
            <w:shd w:val="clear" w:color="auto" w:fill="auto"/>
          </w:tcPr>
          <w:p w:rsidR="00623FD8" w:rsidRDefault="005648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членов аукционной комиссии: </w:t>
            </w:r>
          </w:p>
        </w:tc>
      </w:tr>
      <w:tr w:rsidR="00623FD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3FD8" w:rsidRDefault="0056480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EA-52621</w:t>
            </w:r>
          </w:p>
          <w:p w:rsidR="00623FD8" w:rsidRDefault="0056480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"ЛЕНПРОФПРОЕКТМОНТАЖ" / 7804632299</w:t>
            </w:r>
          </w:p>
          <w:p w:rsidR="00623FD8" w:rsidRDefault="0056480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58 550,98 руб.</w:t>
            </w:r>
          </w:p>
          <w:p w:rsidR="00623FD8" w:rsidRDefault="0056480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480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23FD8" w:rsidRDefault="0056480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23FD8" w:rsidRPr="0056480F" w:rsidRDefault="0056480F" w:rsidP="0056480F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</w:t>
            </w:r>
            <w:r>
              <w:rPr>
                <w:sz w:val="20"/>
                <w:szCs w:val="20"/>
              </w:rPr>
              <w:t>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3FD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3FD8" w:rsidRDefault="0056480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EA-52614</w:t>
            </w:r>
          </w:p>
          <w:p w:rsidR="00623FD8" w:rsidRDefault="0056480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</w:t>
            </w:r>
            <w:r>
              <w:rPr>
                <w:sz w:val="20"/>
                <w:szCs w:val="20"/>
              </w:rPr>
              <w:t>ТЬЮ "ПТК" / 7811341244</w:t>
            </w:r>
          </w:p>
          <w:p w:rsidR="00623FD8" w:rsidRDefault="0056480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63 430,23 руб.</w:t>
            </w:r>
          </w:p>
          <w:p w:rsidR="00623FD8" w:rsidRDefault="0056480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480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23FD8" w:rsidRDefault="0056480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</w:t>
            </w:r>
            <w:r>
              <w:rPr>
                <w:sz w:val="20"/>
                <w:szCs w:val="20"/>
              </w:rPr>
              <w:t>енов аукционной комиссии:</w:t>
            </w:r>
          </w:p>
          <w:p w:rsidR="00623FD8" w:rsidRPr="0056480F" w:rsidRDefault="0056480F" w:rsidP="0056480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623FD8" w:rsidRPr="0056480F" w:rsidRDefault="00623FD8">
      <w:pPr>
        <w:jc w:val="both"/>
        <w:rPr>
          <w:rFonts w:eastAsia="Times New Roman"/>
          <w:sz w:val="20"/>
          <w:szCs w:val="20"/>
        </w:rPr>
      </w:pPr>
    </w:p>
    <w:p w:rsidR="00623FD8" w:rsidRDefault="0056480F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</w:t>
      </w:r>
      <w:r>
        <w:rPr>
          <w:rFonts w:eastAsia="Times New Roman"/>
          <w:b/>
          <w:bCs/>
          <w:sz w:val="20"/>
          <w:szCs w:val="20"/>
        </w:rPr>
        <w:t xml:space="preserve">ОГРАНИЧЕННОЙ ОТВЕТСТВЕННОСТЬЮ "ЛЕНПРОФПРОЕКТМОНТАЖ" с ценой контракта </w:t>
      </w:r>
      <w:r w:rsidRPr="0056480F">
        <w:rPr>
          <w:rFonts w:eastAsia="Times New Roman"/>
          <w:b/>
          <w:bCs/>
          <w:sz w:val="20"/>
          <w:szCs w:val="20"/>
        </w:rPr>
        <w:t>58 550,98 руб.</w:t>
      </w:r>
    </w:p>
    <w:p w:rsidR="00623FD8" w:rsidRDefault="0056480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623FD8" w:rsidRDefault="00623FD8">
      <w:pPr>
        <w:rPr>
          <w:rFonts w:eastAsia="Times New Roman"/>
          <w:sz w:val="20"/>
          <w:szCs w:val="20"/>
        </w:rPr>
      </w:pPr>
    </w:p>
    <w:p w:rsidR="00623FD8" w:rsidRDefault="005648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23FD8" w:rsidRDefault="00623FD8">
      <w:pPr>
        <w:rPr>
          <w:rFonts w:eastAsia="Times New Roman"/>
          <w:sz w:val="20"/>
          <w:szCs w:val="20"/>
        </w:rPr>
      </w:pPr>
    </w:p>
    <w:p w:rsidR="00623FD8" w:rsidRDefault="0056480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23FD8" w:rsidRDefault="00623FD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23FD8">
        <w:tc>
          <w:tcPr>
            <w:tcW w:w="3307" w:type="dxa"/>
            <w:shd w:val="clear" w:color="auto" w:fill="auto"/>
            <w:vAlign w:val="bottom"/>
          </w:tcPr>
          <w:p w:rsidR="00623FD8" w:rsidRDefault="005648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3FD8" w:rsidRDefault="00623FD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3FD8" w:rsidRDefault="0056480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23FD8">
        <w:tc>
          <w:tcPr>
            <w:tcW w:w="3307" w:type="dxa"/>
            <w:shd w:val="clear" w:color="auto" w:fill="auto"/>
            <w:vAlign w:val="bottom"/>
          </w:tcPr>
          <w:p w:rsidR="00623FD8" w:rsidRDefault="005648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3FD8" w:rsidRDefault="00623FD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3FD8" w:rsidRDefault="005648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23FD8">
        <w:tc>
          <w:tcPr>
            <w:tcW w:w="3307" w:type="dxa"/>
            <w:shd w:val="clear" w:color="auto" w:fill="auto"/>
            <w:vAlign w:val="bottom"/>
          </w:tcPr>
          <w:p w:rsidR="00623FD8" w:rsidRDefault="005648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3FD8" w:rsidRDefault="00623FD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3FD8" w:rsidRDefault="0056480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00000" w:rsidRDefault="0056480F"/>
    <w:sectPr w:rsidR="00000000" w:rsidSect="0056480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6480F">
      <w:r>
        <w:separator/>
      </w:r>
    </w:p>
  </w:endnote>
  <w:endnote w:type="continuationSeparator" w:id="0">
    <w:p w:rsidR="00000000" w:rsidRDefault="00564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D8" w:rsidRDefault="00623FD8">
    <w:pPr>
      <w:jc w:val="both"/>
      <w:rPr>
        <w:sz w:val="18"/>
        <w:szCs w:val="18"/>
        <w:vertAlign w:val="superscript"/>
      </w:rPr>
    </w:pPr>
  </w:p>
  <w:p w:rsidR="00623FD8" w:rsidRDefault="00623FD8">
    <w:pPr>
      <w:pStyle w:val="afd"/>
    </w:pPr>
  </w:p>
  <w:p w:rsidR="00623FD8" w:rsidRDefault="00623FD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FD8" w:rsidRDefault="00623FD8"/>
  </w:footnote>
  <w:footnote w:type="continuationSeparator" w:id="0">
    <w:p w:rsidR="00623FD8" w:rsidRDefault="0056480F">
      <w:r>
        <w:continuationSeparator/>
      </w:r>
    </w:p>
  </w:footnote>
  <w:footnote w:id="1">
    <w:p w:rsidR="00623FD8" w:rsidRDefault="0056480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FD8"/>
    <w:rsid w:val="0056480F"/>
    <w:rsid w:val="0062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4HLlmbOCzVU20IJr8fLOd/Q0acD5Tr/+l4mNeRi28BI=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XrPomuVw1S8hKIN2xp4ws+MfFwBrSCKfwSk4rGU6SXg=</DigestValue>
    </Reference>
  </SignedInfo>
  <SignatureValue>1z2gZT2NQjn4e9npWk8UEWmctNihMikSk2g4xHBawfxPUR1rrcw25X2uuJsABFNc
YyyN9IOj3KMdFlnrdOZbaA==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UMw+2MFZK7DKBKKD7RYin/Gr3Lc=</DigestValue>
      </Reference>
      <Reference URI="/word/endnotes.xml?ContentType=application/vnd.openxmlformats-officedocument.wordprocessingml.endnotes+xml">
        <DigestMethod Algorithm="http://www.w3.org/2000/09/xmldsig#sha1"/>
        <DigestValue>ENq5SVqMgy55Byr6zI5NkuGPYv0=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2hbpVqwevUHS4Rpw3BWWQDcOszU=</DigestValue>
      </Reference>
      <Reference URI="/word/footnotes.xml?ContentType=application/vnd.openxmlformats-officedocument.wordprocessingml.footnotes+xml">
        <DigestMethod Algorithm="http://www.w3.org/2000/09/xmldsig#sha1"/>
        <DigestValue>PgAEfPbGCSht8nKeKwE7WwxCDos=</DigestValue>
      </Reference>
      <Reference URI="/word/settings.xml?ContentType=application/vnd.openxmlformats-officedocument.wordprocessingml.settings+xml">
        <DigestMethod Algorithm="http://www.w3.org/2000/09/xmldsig#sha1"/>
        <DigestValue>J7KAMR9G4SetUG9m8Z2071AniFo=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2020-07-13T07:49:44Z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2020-07-13T07:49:44Z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Fxg0Swcg1AmDuxCLLPUL0lCIE6zHVk3QGwCZ+F5+rOw=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fd+DPwfVQFY2RHzJe2PEa9y/GW17miW/DIW7BdbFICM=</DigestValue>
    </Reference>
  </SignedInfo>
  <SignatureValue>Md3XPypp1ESKbgyDZr5O5vGm4u26iZwVFIc5WJC0gqLNJ90OvVTii18etyhBfsaN
sIlhYiCJhPw13k98aurtDA==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UMw+2MFZK7DKBKKD7RYin/Gr3Lc=</DigestValue>
      </Reference>
      <Reference URI="/word/endnotes.xml?ContentType=application/vnd.openxmlformats-officedocument.wordprocessingml.endnotes+xml">
        <DigestMethod Algorithm="http://www.w3.org/2000/09/xmldsig#sha1"/>
        <DigestValue>ENq5SVqMgy55Byr6zI5NkuGPYv0=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2hbpVqwevUHS4Rpw3BWWQDcOszU=</DigestValue>
      </Reference>
      <Reference URI="/word/footnotes.xml?ContentType=application/vnd.openxmlformats-officedocument.wordprocessingml.footnotes+xml">
        <DigestMethod Algorithm="http://www.w3.org/2000/09/xmldsig#sha1"/>
        <DigestValue>PgAEfPbGCSht8nKeKwE7WwxCDos=</DigestValue>
      </Reference>
      <Reference URI="/word/settings.xml?ContentType=application/vnd.openxmlformats-officedocument.wordprocessingml.settings+xml">
        <DigestMethod Algorithm="http://www.w3.org/2000/09/xmldsig#sha1"/>
        <DigestValue>J7KAMR9G4SetUG9m8Z2071AniFo=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2020-07-13T07:49:49Z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2020-07-13T07:49:49Z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vFY8yvAXEzzNJdR88cp9foUR9uO3Ih3lNYizgZCN8Vo=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J/AatK6/RN8SrCxXJ8zqjQ3cv8ziWzFp6t9cjt9KQ0Q=</DigestValue>
    </Reference>
  </SignedInfo>
  <SignatureValue>98qEOVjL28X3xtm+w2kuomWtsKdNiIw2iG4QUdoTbhmODMWSg5d8DaNivpEy/vqa
a3HhW83YJrz0oU5l1BtBJA==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UMw+2MFZK7DKBKKD7RYin/Gr3Lc=</DigestValue>
      </Reference>
      <Reference URI="/word/endnotes.xml?ContentType=application/vnd.openxmlformats-officedocument.wordprocessingml.endnotes+xml">
        <DigestMethod Algorithm="http://www.w3.org/2000/09/xmldsig#sha1"/>
        <DigestValue>ENq5SVqMgy55Byr6zI5NkuGPYv0=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2hbpVqwevUHS4Rpw3BWWQDcOszU=</DigestValue>
      </Reference>
      <Reference URI="/word/footnotes.xml?ContentType=application/vnd.openxmlformats-officedocument.wordprocessingml.footnotes+xml">
        <DigestMethod Algorithm="http://www.w3.org/2000/09/xmldsig#sha1"/>
        <DigestValue>PgAEfPbGCSht8nKeKwE7WwxCDos=</DigestValue>
      </Reference>
      <Reference URI="/word/settings.xml?ContentType=application/vnd.openxmlformats-officedocument.wordprocessingml.settings+xml">
        <DigestMethod Algorithm="http://www.w3.org/2000/09/xmldsig#sha1"/>
        <DigestValue>J7KAMR9G4SetUG9m8Z2071AniFo=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2020-07-13T07:49:59Z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2020-07-13T07:49:59Z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4380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2020-07-13T07:45:00Z</cp:lastPrinted>
  <dcterms:created xsi:type="dcterms:W3CDTF">2020-07-13T07:49:00Z</dcterms:created>
  <dcterms:modified xsi:type="dcterms:W3CDTF">2020-07-13T07:49:00Z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