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1575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чистящих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.11.2020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</w:t>
      </w:r>
      <w:r>
        <w:rPr>
          <w:rFonts w:eastAsia="Times New Roman"/>
          <w:sz w:val="20"/>
          <w:szCs w:val="20"/>
          <w:lang w:val="ru-RU"/>
        </w:rPr>
        <w:t>асная Площадь, дом 6.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чистящих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202462902149046320100100310030000000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276 664,00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275 280,68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275 280,68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275 280,68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275 280,68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275 280,68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275 280,68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275 280,68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СВЕРЧКОВ АРКАДИЙ ГЕННАДЬЕВИЧ, предложивший цену контракта 275 280,68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СВЕРЧКОВ АРКАДИЙ ГЕННАДЬЕВИЧ,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2</Pages>
  <Words>516</Words>
  <Characters>3843</Characters>
  <CharactersWithSpaces>4260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2020-11-10T12:12:42Z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