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03.4-4/1657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говядины"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0744200000220003120)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9</w:t>
      </w:r>
      <w:r>
        <w:rPr>
          <w:rFonts w:eastAsia="Times New Roman"/>
          <w:sz w:val="20"/>
          <w:szCs w:val="20"/>
          <w:lang w:val="en-US"/>
        </w:rPr>
        <w:t xml:space="preserve">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"ЧЕРЕМИСИНОВСКИЙ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говядины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202462700291046270100100140011011244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297 018,92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31.95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202 109,00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203 594,96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218 508,00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202 109,00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202 109,00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202 109,00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202 109,00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202 109,00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202 109,00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203 594,96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203 594,96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203 594,96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203 594,96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203 594,96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203 594,96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202 109,00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694</Words>
  <Characters>5236</Characters>
  <CharactersWithSpaces>5763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2020-11-19T09:39:51Z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