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№03.4-4/2399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(говядина охлажденная)"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(говядина охлажденная)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212462903393946320100100280011011244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225 869,00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25.08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169 225,00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EA-73113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170 370,65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200 172,00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204 694,00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СОКОЛЬНИКОВА АНАСТАСИЯ ОЛЕГОВНА, предложивший цену контракта 169 225,00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СОКОЛЬНИКОВА АНАСТАСИЯ ОЛЕГОВНА,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717</Words>
  <Characters>5761</Characters>
  <CharactersWithSpaces>6256</CharactersWithSpaces>
  <Paragraphs>242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2021-02-17T16:40:53Z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