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03.4-4/2443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скоб для степлера и зажимов для бумаг"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24.02.2021 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скоб для степлера и зажимов для бумаг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212462901727846320100100710010000244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21 674,40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7 044,33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7 152,70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EA-74504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10 187,06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EA-74296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 / 4632175362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12 137,72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EA-73283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EA-74504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"ЭЛЕКТРОТЕХНИКА"</w:t>
            </w:r>
          </w:p>
        </w:tc>
        <w:tc>
          <w:tcPr>
            <w:tcW w:w="293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7 044,33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4</Pages>
  <Words>592</Words>
  <Characters>4585</Characters>
  <CharactersWithSpaces>5007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2021-02-24T09:14:05Z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