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03.4-4/2456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(сахар)"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"СОВЕТСКАЯ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(сахар)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212462100018446210100100270011081244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107 260,00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Занина Инна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Бережная Галина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Вдовиченко Кристина Леонидовна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Громова Ирина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Подколзина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2487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4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4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4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4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4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4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4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4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4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704" w:type="dxa"/>
        <w:jc w:val="left"/>
        <w:tblInd w:w="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9"/>
        <w:gridCol w:w="6944"/>
      </w:tblGrid>
      <w:tr>
        <w:trPr/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EA-74995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"РЕГИОНТОРГ 46".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567</Words>
  <Characters>4271</Characters>
  <CharactersWithSpaces>4744</CharactersWithSpaces>
  <Paragraphs>115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2021-02-24T17:29:15Z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