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молочной продукции"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0744200000221001100)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09-05/24029)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7</w:t>
      </w:r>
      <w:r>
        <w:rPr>
          <w:rFonts w:eastAsia="Times New Roman"/>
          <w:sz w:val="20"/>
          <w:szCs w:val="20"/>
          <w:lang w:val="en-US"/>
        </w:rPr>
        <w:t xml:space="preserve">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молочной продукции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212462901942046320100100100031051244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193 373,90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23.59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Носорева Инна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147 764,20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EA-78039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157 432,90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EA-78039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EA-78039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EA-78039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EA-78039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EA-78039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EA-78039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СОКОЛЬНИКОВА АНАСТАСИЯ ОЛЕГОВНА, предложивший цену контракта 147 764,20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СОКОЛЬНИКОВА АНАСТАСИЯ ОЛЕГОВНА,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487</Words>
  <Characters>3769</Characters>
  <CharactersWithSpaces>4125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2021-03-18T10:21:11Z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