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"Лампы ультрафиолетовые бактерицидные для облучателей-рециркуляторов Дезар"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0318200049621000043)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30.03.21 15:17:56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Лампы ультрафиолетовые бактерицидные для облучателей-рециркуляторов Дезар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212232007883523200100100380012740244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104 480,40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62.10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Глущенко Ольга Олеговна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Михаcь Констанин Петрович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EA-82872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"ЛЮМЭКС" / 1327012528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39 600,00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EA-83158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 / 3810331060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40 207,00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EA-83824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"ТИМТОРГ" / 2311288378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49 748,52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EA-81191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"МЕТПРОМТОРГ" / 5257015463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55 494,94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EA-83298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"МОНТАЖНИКПЛЮС" / 6950210582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61 763,76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EA-82872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"ЛЮМЭКС"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EA-82872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"ЛЮМЭКС"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EA-82872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"ЛЮМЭКС"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EA-82872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"ЛЮМЭКС"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EA-83158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EA-83158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EA-83158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EA-83158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EA-83824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"ТИМТОРГ"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EA-83824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"ТИМТОРГ"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EA-83824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"ТИМТОРГ"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EA-83824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"ТИМТОРГ"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"МЕТПРОМТОРГ"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"МЕТПРОМТОРГ"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"МЕТПРОМТОРГ"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"МЕТПРОМТОРГ"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EA-83298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"МОНТАЖНИКПЛЮС"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EA-83298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"МОНТАЖНИКПЛЮС"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EA-83298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"МОНТАЖНИКПЛЮС"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EA-83298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"МОНТАЖНИКПЛЮС"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ТОРГОВЫЙ ДОМ "ЛЮМЭКС", предложивший цену контракта 39 600,00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ТОРГОВЫЙ ДОМ "ЛЮМЭКС",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