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№09-05/24744/1167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автоматической пожарной сигнализации, системы речевого оповещения и эвакуации людей при пожаре."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0744200000221002122)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14.04.21</w:t>
      </w:r>
      <w:r>
        <w:rPr>
          <w:rFonts w:eastAsia="Times New Roman"/>
          <w:sz w:val="20"/>
          <w:szCs w:val="20"/>
          <w:lang w:val="ru-RU"/>
        </w:rPr>
        <w:t>г.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</w:t>
      </w:r>
      <w:r>
        <w:rPr>
          <w:rFonts w:eastAsia="Times New Roman"/>
          <w:sz w:val="20"/>
          <w:szCs w:val="20"/>
          <w:lang w:val="ru-RU"/>
        </w:rPr>
        <w:t>сная площадь, д. 6, под.1.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"ТИМСКАЯ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автоматической пожарной сигнализации, системы речевого оповещения и эвакуации людей при пожаре.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212462400270446240100100330018020244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118 860,00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Гринь Владимир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Жидкова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Людмила Витальевна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Васильева Любовь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Петинова Светлана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Дурнева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EA-86150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 / 462902873662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50 511,00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 / 4632072430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56 454,00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77 853,30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 / 4632214597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86 173,50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EA-86150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EA-86150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EA-86150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Петинова Светлана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EA-86150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EA-86150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EA-86150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EA-86150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Любовь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EA-86150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Кононов Юрий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Петинова Светлана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Любовь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EA-85559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"СПЕЦМОНТАЖСЕРВИС"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Петинова Светлана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Любовь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Петинова Светлана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Васильева Любовь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Кононов Юрий Иванович, предложивший цену контракта 50 511,00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Кононов Юрий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Гринь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Васильева Любовь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Петинова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3</Pages>
  <Words>904</Words>
  <Characters>7443</Characters>
  <CharactersWithSpaces>8080</CharactersWithSpaces>
  <Paragraphs>272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2021-04-14T14:14:02Z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