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ГСМ для нужд МБУ "Махачкала-1""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0303300064721000096)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21.04.21 14:57:03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ГСМ для нужд МБУ "Махачкала-1"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213056206428105720100100040011920244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21 999 855,00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Абасов Расул Исрапович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Маллаев Сапар Меджидович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 / 0573004728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19 909 868,73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 / 0573011637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20 019 868,01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EA-86897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 / 0560024903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20 679 863,69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"СТАРТЭК" / 0554001908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21 779 856,44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"ПИТ-СТОП" / 0562070535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21 889 855,72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EA-87181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"ФАЛЬКОН"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"АРМАДА"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EA-86897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"МВИ"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"СТАРТЭК"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"СТАРТЭК"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"СТАРТЭК"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"ПИТ-СТОП"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"ПИТ-СТОП"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EA-88624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"ПИТ-СТОП"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"ФАЛЬКОН", предложивший цену контракта 19 909 868,73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"ФАЛЬКОН",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