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"Многофункциональное устройство (МФУ)"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30.04.21 08:09:36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Многофункциональное устройство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212232007883523200100101080012620244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30 470,10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"ТРЕЙДИНГ" / 6141056261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25 594,90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25 747,25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"ТРЕЙДИНГ", предложивший цену контракта 25 594,90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"ТРЕЙДИНГ",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