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№03.1-4/</w:t>
      </w:r>
      <w:r>
        <w:rPr>
          <w:rFonts w:eastAsia="Times New Roman"/>
          <w:b/>
          <w:bCs/>
          <w:sz w:val="20"/>
          <w:szCs w:val="20"/>
          <w:lang w:val="en-US"/>
        </w:rPr>
        <w:t>2421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медицинских (набор базовый для внутривенных вливаний)."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0744200000221003038) 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en-US"/>
        </w:rPr>
        <w:t>(</w:t>
      </w:r>
      <w:r>
        <w:rPr>
          <w:b/>
          <w:bCs/>
          <w:sz w:val="20"/>
          <w:szCs w:val="20"/>
          <w:lang w:val="ru-RU"/>
        </w:rPr>
        <w:t xml:space="preserve">Регистрационный номер аукционной документации </w:t>
      </w:r>
      <w:r>
        <w:rPr>
          <w:b/>
          <w:bCs/>
          <w:color w:val="000000"/>
          <w:sz w:val="20"/>
          <w:szCs w:val="20"/>
          <w:lang w:val="ru-RU"/>
        </w:rPr>
        <w:t>09-05/2</w:t>
      </w: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>6329</w:t>
      </w:r>
      <w:r>
        <w:rPr>
          <w:b/>
          <w:bCs/>
          <w:sz w:val="20"/>
          <w:szCs w:val="20"/>
          <w:lang w:val="ru-RU"/>
        </w:rPr>
        <w:t>)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</w:t>
      </w:r>
      <w:r>
        <w:rPr>
          <w:rFonts w:eastAsia="Times New Roman"/>
          <w:sz w:val="20"/>
          <w:szCs w:val="20"/>
          <w:lang w:val="en-US"/>
        </w:rPr>
        <w:t>.05.2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021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год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КЛИНИЧЕСКИЙ ПРОТИВОТУБЕРКУЛЕЗНЫЙ ДИСПАНСЕР" 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медицинских (набор базовый для внутривенных вливаний).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212461100262646110100100510013250244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183 330,00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18.50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Зубков Виталий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Бысов Алексей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Шеина Анна Дамиановна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EA-93388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149 413,95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EA-93696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"ТИАФАРМ" / 4821011507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149 413,95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EA-93730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"ББ ГРУП" / 1215228078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157 500,00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EA-93388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jc w:val="both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Заявка участника с идентификационным номером EA-93388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05.02.2015 г. №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на основании данного Постановления  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отклоняются все заявки (окончательные предложения), содержащие предложения о поставке отдельных видов указанных медицинских изделий, происходящих из иностранных государств (за исключением государств - членов Евразийского экономического союза), при условии, что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для заявок (окончательных предложений), содержащих предложения о поставке медицинских изделий одноразового применения (использования) из поливинилхлоридных пластиков и иных пластиков, полимеров и материалов, включенных в перечень N 2: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предложений); содержат предложения о поставке указанных медицинских изделий, процентная доля стоимости использованных материалов (сырья) иностранного происхождения в цене конечной продукции которых соответствует указанной в показателе локализации собственного производства медицинских изделий; содержат предложения о поставке указанных медицинских изделий, на производство которых имеется документ, подтверждающий соответствие собственного производства требованиям ГОСТ ISO 13485-2017 "Межгосударственный стандарт. Изделия медицинские. Системы менеджмента качества. Требования для целей регулирования".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EA-93388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Заявка участника с идентификационным номером EA-93388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05.02.2015 г. №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   отклоняются все заявки (окончательные предложения), содержащие предложения о поставке отдельных видов указанных медицинских изделий, происходящих из иностранных государств (за исключением государств - членов Евразийского экономического союза), при условии, что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для заявок (окончательных предложений), содержащих предложения о поставке медицинских изделий одноразового применения (использования) из поливинилхлоридных пластиков и иных пластиков, полимеров и материалов, включенных в перечень N 2: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предложений); содержат предложения о поставке указанных медицинских изделий, процентная доля стоимости использованных материалов (сырья) иностранного происхождения в цене конечной продукции которых соответствует указанной в показателе локализации собственного производства медицинских изделий; содержат предложения о поставке указанных медицинских изделий, на производство которых имеется документ, подтверждающий соответствие собственного производства требованиям ГОСТ ISO 13485-2017 "Межгосударственный стандарт. Изделия медицинские. Системы менеджмента качества. Требования для целей регулирования".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EA-93388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Заявка участника с идентификационным номером EA-93388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05.02.2015 г. №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   отклоняются все заявки (окончательные предложения), содержащие предложения о поставке отдельных видов указанных медицинских изделий, происходящих из иностранных государств (за исключением государств - членов Евразийского экономического союза), при условии, что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для заявок (окончательных предложений), содержащих предложения о поставке медицинских изделий одноразового применения (использования) из поливинилхлоридных пластиков и иных пластиков, полимеров и материалов, включенных в перечень N 2: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предложений); содержат предложения о поставке указанных медицинских изделий, процентная доля стоимости использованных материалов (сырья) иностранного происхождения в цене конечной продукции которых соответствует указанной в показателе локализации собственного производства медицинских изделий; содержат предложения о поставке указанных медицинских изделий, на производство которых имеется документ, подтверждающий соответствие собственного производства требованиям ГОСТ ISO 13485-2017 "Межгосударственный стандарт. Изделия медицинские. Системы менеджмента качества. Требования для целей регулирования".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EA-93388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Заявка участника с идентификационным номером EA-93388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05.02.2015 г. №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   отклоняются все заявки (окончательные предложения), содержащие предложения о поставке отдельных видов указанных медицинских изделий, происходящих из иностранных государств (за исключением государств - членов Евразийского экономического союза), при условии, что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для заявок (окончательных предложений), содержащих предложения о поставке медицинских изделий одноразового применения (использования) из поливинилхлоридных пластиков и иных пластиков, полимеров и материалов, включенных в перечень N 2: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предложений); содержат предложения о поставке указанных медицинских изделий, процентная доля стоимости использованных материалов (сырья) иностранного происхождения в цене конечной продукции которых соответствует указанной в показателе локализации собственного производства медицинских изделий; содержат предложения о поставке указанных медицинских изделий, на производство которых имеется документ, подтверждающий соответствие собственного производства требованиям ГОСТ ISO 13485-2017 "Межгосударственный стандарт. Изделия медицинские. Системы менеджмента качества. Требования для целей регулирования".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Бысов Алексей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EA-93388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Заявка участника с идентификационным номером EA-93388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05.02.2015 г. №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   отклоняются все заявки (окончательные предложения), содержащие предложения о поставке отдельных видов указанных медицинских изделий, происходящих из иностранных государств (за исключением государств - членов Евразийского экономического союза), при условии, что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для заявок (окончательных предложений), содержащих предложения о поставке медицинских изделий одноразового применения (использования) из поливинилхлоридных пластиков и иных пластиков, полимеров и материалов, включенных в перечень N 2: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предложений); содержат предложения о поставке указанных медицинских изделий, процентная доля стоимости использованных материалов (сырья) иностранного происхождения в цене конечной продукции которых соответствует указанной в показателе локализации собственного производства медицинских изделий; содержат предложения о поставке указанных медицинских изделий, на производство которых имеется документ, подтверждающий соответствие собственного производства требованиям ГОСТ ISO 13485-2017 "Межгосударственный стандарт. Изделия медицинские. Системы менеджмента качества. Требования для целей регулирования".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EA-93696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"ТИАФАРМ"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EA-93696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"ТИАФАРМ"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EA-93696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"ТИАФАРМ"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EA-93696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"ТИАФАРМ"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Бысов Алексей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EA-93696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"ТИАФАРМ"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EA-93730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"ББ ГРУП"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EA-93730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"ББ ГРУП"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EA-93730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"ББ ГРУП"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EA-93730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"ББ ГРУП"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Бысов Алексей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EA-93730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"ББ ГРУП"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"ТИАФАРМ", предложивший цену контракта 149 413,95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"ТИАФАРМ",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Бысов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4</Pages>
  <Words>1962</Words>
  <Characters>15307</Characters>
  <CharactersWithSpaces>17135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2021-05-26T16:07:10Z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