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ламп ультрафиолетовых бактерицидных."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2627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09-05/26550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ламп ультрафиолетовых бактерицидных.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212461100262646110100100520013250244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145 167,00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68.62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Дюкова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 / 7743317635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45 548,32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EA-96261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 / 5257124409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46 274,16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 / 7719666836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48 548,32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 / 524607607368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 / 3810331060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69 740,76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 / 4826101144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91 515,81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r>
        <w:br w:type="page"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"МАЙЛЕД-РУС"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EA-96261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EA-96261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EA-96261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EA-96261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ОБОРУДОВАНИЕ"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"МАЙЛЕД-РУС", предложивший цену контракта 45 548,32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"МАЙЛЕД-РУС",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3</Pages>
  <Words>708</Words>
  <Characters>5783</Characters>
  <CharactersWithSpaces>6283</CharactersWithSpaces>
  <Paragraphs>211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2021-06-08T14:17:11Z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