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перевязочных и аналогичных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03.1-4/2647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 09-05/26220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перевязочных и аналогичных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151 459,40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86 079,00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86 079,00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 / 5074035374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86 836,70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86 079,00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LibreOffice/6.4.4.2$Windows_x86 LibreOffice_project/3d775be2011f3886db32dfd395a6a6d1ca2630ff</Application>
  <Pages>2</Pages>
  <Words>543</Words>
  <Characters>4271</Characters>
  <CharactersWithSpaces>4696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2021-06-09T11:32:21Z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