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Протокол № 04-01/746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"Оказание услуг по изготовлению наглядного информационного материала в целях пропаганды физической культуры и спорта"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0744200000221007242)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“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20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 xml:space="preserve">” 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 xml:space="preserve">октября 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20</w:t>
      </w:r>
      <w:r>
        <w:rPr>
          <w:rFonts w:eastAsia="Times New Roman"/>
          <w:sz w:val="21"/>
          <w:szCs w:val="21"/>
          <w:lang w:val="en-US"/>
        </w:rPr>
        <w:t xml:space="preserve">21 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12</w:t>
      </w:r>
      <w:r>
        <w:rPr>
          <w:rFonts w:eastAsia="Times New Roman"/>
          <w:sz w:val="21"/>
          <w:szCs w:val="21"/>
          <w:lang w:val="en-US"/>
        </w:rPr>
        <w:t>:00: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00</w:t>
      </w:r>
      <w:r>
        <w:rPr>
          <w:rFonts w:eastAsia="Times New Roman"/>
          <w:sz w:val="21"/>
          <w:szCs w:val="21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1"/>
          <w:szCs w:val="21"/>
        </w:rPr>
      </w:pPr>
      <w:r>
        <w:rPr>
          <w:rFonts w:eastAsia="Times New Roman"/>
          <w:sz w:val="21"/>
          <w:szCs w:val="21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00</w:t>
      </w:r>
      <w:r>
        <w:rPr>
          <w:rFonts w:eastAsia="Times New Roman"/>
          <w:sz w:val="21"/>
          <w:szCs w:val="21"/>
          <w:lang w:val="ru-RU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ая Пощадь,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>Заказчик: КОМИТЕТ ПО ФИЗИЧЕСКОЙ КУЛЬТУРЕ И СПОРТУ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Оказание услуг по изготовлению наглядного информационного материала в целях пропаганды физической культуры и спорта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1"/>
          <w:szCs w:val="21"/>
          <w:lang w:val="ru-RU"/>
        </w:rPr>
        <w:t>Идентификационный код закупки: 212463202224646320100100120011812244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256 380,00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Низамеева Евгения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Мерцалова Виктория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Казимирик Наталья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Шевлякова Полина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Чернышев Михаил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3352"/>
        <w:gridCol w:w="1536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EA-121671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"ХАМЕЛЕОН" / 4632179328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</w:tc>
        <w:tc>
          <w:tcPr>
            <w:tcW w:w="3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EA-121671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"ХАМЕЛЕОН" / 4632179328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EA-121671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"ХАМЕЛЕОН" / 4632179328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Чернышев Михаил Анатольевич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EA-121671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"ХАМЕЛЕОН" / 4632179328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Низамеева Евгения Владимировна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EA-121671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"ХАМЕЛЕОН" / 4632179328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Мерцалова Виктория Александровна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EA-121671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"ХАМЕЛЕОН" / 4632179328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Казимирик Наталья Владимировна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EA-121671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"ХАМЕЛЕОН" / 4632179328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Шевлякова Полина Сергеевна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EA-121671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"ХАМЕЛЕОН" / 4632179328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 xml:space="preserve">Настоящий </w:t>
      </w:r>
      <w:r>
        <w:rPr>
          <w:rFonts w:eastAsia="Times New Roman"/>
          <w:sz w:val="21"/>
          <w:szCs w:val="21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1"/>
          <w:szCs w:val="21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Низамеева Евгения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Мерцалова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Казимирик Наталья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Шевлякова Полина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Чернышев Михаил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LibreOffice/6.4.3.2$Windows_x86 LibreOffice_project/747b5d0ebf89f41c860ec2a39efd7cb15b54f2d8</Application>
  <Pages>2</Pages>
  <Words>451</Words>
  <Characters>3536</Characters>
  <CharactersWithSpaces>3882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2021-10-20T16:53:46Z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