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"Аварийный ремонт участков систем холодного водоснабжения ГБДОУ детский сад № 33 Пушкинского района Санкт-Петербурга по адресу: Санкт-Петербург, г. Пушкин, Софийский бульвар, д. 34, литер 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0372200215321000013)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13:38:29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196601, Санкт-Петербург, Пушкин г, БУЛЬВАР СОФИЙСКИЙ, ДОМ 34/ЛИТЕР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33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33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Аварийный ремонт участков систем холодного водоснабжения ГБДОУ детский сад № 33 Пушкинского района Санкт-Петербурга по адресу: Санкт-Петербург, г. Пушкин, Софийский бульвар, д. 34, литер 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212782002045578200100100010130000000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154 649,56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Татьяна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Зоя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Зубарева Екатерина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Юлия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Рыбикова Любовь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 / 782065171209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93 040,75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 / 7807096670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93 814,00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 / 7810336940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 / 632127522399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120 173,12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Татьяна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Зоя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Рыбикова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Татьяна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Зоя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Рыбикова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Татьяна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Зоя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"ИНЖЕНЕРНАЯ ГРУППА К-21"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Рыбикова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Татьяна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Зоя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EA-121832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Бодрова Анастасия Андреевна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Рыбикова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СИЛКОВ АЛЕКСАНДР СТАНИСЛАВОВИЧ, предложивший цену контракта 93 040,75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СИЛКОВ АЛЕКСАНДР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Зоя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Зубарева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Рыбикова Любовь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