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07-01/822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18.11.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Прамипексол)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212462904003746320100100183832120323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223 470,00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EA-128275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EA-128275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EA-128275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EA-128275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EA-128275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EA-128275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EA-128275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462</Words>
  <Characters>3585</Characters>
  <CharactersWithSpaces>3965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2021-11-18T10:12:16Z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