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CCC" w:rsidRDefault="004A2C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2CFD" w:rsidRDefault="004A2CF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A2CFD">
        <w:rPr>
          <w:rFonts w:eastAsia="Times New Roman"/>
          <w:b/>
          <w:bCs/>
          <w:sz w:val="20"/>
          <w:szCs w:val="20"/>
        </w:rPr>
        <w:t xml:space="preserve">"Поставка реагентов и моющих растворов ИВД, для автоматизированных систем </w:t>
      </w:r>
    </w:p>
    <w:p w:rsidR="00A76CCC" w:rsidRPr="004A2CFD" w:rsidRDefault="004A2CFD">
      <w:pPr>
        <w:ind w:firstLine="567"/>
        <w:jc w:val="center"/>
      </w:pPr>
      <w:r w:rsidRPr="004A2CF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A76CCC" w:rsidRPr="004A2CFD" w:rsidRDefault="004A2CFD">
      <w:pPr>
        <w:ind w:firstLine="567"/>
        <w:jc w:val="center"/>
        <w:rPr>
          <w:rFonts w:eastAsia="Times New Roman"/>
          <w:b/>
          <w:bCs/>
        </w:rPr>
      </w:pPr>
      <w:r w:rsidRPr="004A2C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2CFD">
        <w:rPr>
          <w:rFonts w:eastAsia="Times New Roman"/>
          <w:b/>
          <w:bCs/>
          <w:sz w:val="20"/>
          <w:szCs w:val="20"/>
        </w:rPr>
        <w:t xml:space="preserve"> 0372200047721000567) </w:t>
      </w:r>
    </w:p>
    <w:p w:rsidR="00A76CCC" w:rsidRPr="004A2CFD" w:rsidRDefault="00A76CCC">
      <w:pPr>
        <w:ind w:firstLine="567"/>
        <w:jc w:val="center"/>
        <w:rPr>
          <w:sz w:val="20"/>
          <w:szCs w:val="20"/>
        </w:rPr>
      </w:pPr>
    </w:p>
    <w:p w:rsidR="00A76CCC" w:rsidRDefault="004A2CFD">
      <w:pPr>
        <w:ind w:firstLine="567"/>
        <w:jc w:val="right"/>
      </w:pPr>
      <w:r w:rsidRPr="004A2CFD">
        <w:rPr>
          <w:rFonts w:eastAsia="Times New Roman"/>
          <w:sz w:val="20"/>
          <w:szCs w:val="20"/>
        </w:rPr>
        <w:t xml:space="preserve">09.12.21 11:06:30 </w:t>
      </w:r>
      <w:r w:rsidRPr="004A2CF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A2CFD">
        <w:rPr>
          <w:rFonts w:eastAsia="Times New Roman"/>
          <w:sz w:val="20"/>
          <w:szCs w:val="20"/>
        </w:rPr>
        <w:t>+00:00)</w:t>
      </w:r>
    </w:p>
    <w:p w:rsidR="00A76CCC" w:rsidRPr="004A2CFD" w:rsidRDefault="00A76CCC">
      <w:pPr>
        <w:ind w:firstLine="567"/>
        <w:rPr>
          <w:rFonts w:eastAsia="Times New Roman"/>
          <w:sz w:val="20"/>
          <w:szCs w:val="20"/>
        </w:rPr>
      </w:pPr>
    </w:p>
    <w:p w:rsidR="00A76CCC" w:rsidRDefault="004A2CFD">
      <w:r>
        <w:rPr>
          <w:rFonts w:eastAsia="Times New Roman"/>
          <w:sz w:val="20"/>
          <w:szCs w:val="20"/>
        </w:rPr>
        <w:t>Организатор</w:t>
      </w:r>
      <w:r w:rsidRPr="004A2C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2C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6CCC" w:rsidRPr="004A2CFD" w:rsidRDefault="00A76CCC">
      <w:pPr>
        <w:rPr>
          <w:rFonts w:eastAsia="Times New Roman"/>
          <w:sz w:val="20"/>
          <w:szCs w:val="20"/>
        </w:rPr>
      </w:pPr>
    </w:p>
    <w:p w:rsidR="00A76CCC" w:rsidRDefault="004A2CFD">
      <w:r>
        <w:rPr>
          <w:rFonts w:eastAsia="Times New Roman"/>
          <w:sz w:val="20"/>
          <w:szCs w:val="20"/>
        </w:rPr>
        <w:t>Заказчик</w:t>
      </w:r>
      <w:r w:rsidRPr="004A2CF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A2CFD">
        <w:rPr>
          <w:rFonts w:eastAsia="Times New Roman"/>
          <w:sz w:val="20"/>
          <w:szCs w:val="20"/>
        </w:rPr>
        <w:t>№ 40 КУРОРТНОГО РАЙОНА"</w:t>
      </w:r>
    </w:p>
    <w:p w:rsidR="00A76CCC" w:rsidRPr="004A2CFD" w:rsidRDefault="00A76CCC">
      <w:pPr>
        <w:rPr>
          <w:rFonts w:eastAsia="Times New Roman"/>
          <w:sz w:val="20"/>
          <w:szCs w:val="20"/>
        </w:rPr>
      </w:pPr>
    </w:p>
    <w:p w:rsidR="00A76CCC" w:rsidRPr="004A2CFD" w:rsidRDefault="004A2CFD" w:rsidP="004A2CF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A2C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2CFD">
        <w:rPr>
          <w:rFonts w:eastAsia="Times New Roman"/>
          <w:sz w:val="20"/>
          <w:szCs w:val="20"/>
        </w:rPr>
        <w:t xml:space="preserve">: </w:t>
      </w:r>
      <w:r w:rsidRPr="004A2CFD">
        <w:rPr>
          <w:rFonts w:eastAsia="Times New Roman"/>
          <w:b/>
          <w:sz w:val="20"/>
          <w:szCs w:val="20"/>
        </w:rPr>
        <w:t>Поставка реагентов и моющих растворов ИВД, для автоматизированных систем в СПб ГБУЗ «Городская больница № 40» в 2022 году</w:t>
      </w:r>
    </w:p>
    <w:p w:rsidR="00A76CCC" w:rsidRPr="004A2CFD" w:rsidRDefault="00A76CCC" w:rsidP="004A2CFD">
      <w:pPr>
        <w:jc w:val="both"/>
        <w:rPr>
          <w:rFonts w:eastAsia="Times New Roman"/>
          <w:b/>
          <w:sz w:val="20"/>
          <w:szCs w:val="20"/>
        </w:rPr>
      </w:pPr>
    </w:p>
    <w:p w:rsidR="00A76CCC" w:rsidRPr="004A2CFD" w:rsidRDefault="004A2CFD" w:rsidP="004A2CFD">
      <w:pPr>
        <w:jc w:val="both"/>
        <w:rPr>
          <w:b/>
        </w:rPr>
      </w:pPr>
      <w:r w:rsidRPr="004A2CFD">
        <w:rPr>
          <w:rFonts w:eastAsia="Times New Roman"/>
          <w:b/>
          <w:sz w:val="20"/>
          <w:szCs w:val="20"/>
        </w:rPr>
        <w:t>Начальная (максимальная) цена контракта: 2 279 274,50 руб.</w:t>
      </w:r>
    </w:p>
    <w:p w:rsidR="00A76CCC" w:rsidRDefault="00A76CC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76CCC" w:rsidRPr="004A2CFD" w:rsidTr="004A2CF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6CCC" w:rsidRPr="004A2CFD" w:rsidRDefault="004A2CFD">
            <w:pPr>
              <w:pStyle w:val="af9"/>
              <w:rPr>
                <w:sz w:val="16"/>
              </w:rPr>
            </w:pPr>
            <w:proofErr w:type="spellStart"/>
            <w:r w:rsidRPr="004A2CF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6CCC" w:rsidRPr="004A2CF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>Единые требован</w:t>
                  </w:r>
                  <w:r w:rsidRPr="004A2CFD">
                    <w:rPr>
                      <w:sz w:val="16"/>
                      <w:szCs w:val="20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A2CF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A2CF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</w:t>
                  </w:r>
                  <w:r w:rsidRPr="004A2CFD">
                    <w:rPr>
                      <w:sz w:val="16"/>
                      <w:szCs w:val="20"/>
                    </w:rPr>
                    <w:t xml:space="preserve"> не установлены</w:t>
                  </w:r>
                </w:p>
              </w:tc>
            </w:tr>
            <w:tr w:rsidR="00A76CCC" w:rsidRPr="004A2CF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4A2CFD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76CCC" w:rsidRPr="004A2CFD" w:rsidRDefault="00A76CC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76CCC" w:rsidRPr="004A2CFD" w:rsidTr="004A2CF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6CCC" w:rsidRPr="004A2CFD" w:rsidRDefault="004A2CFD">
            <w:pPr>
              <w:pStyle w:val="af9"/>
              <w:rPr>
                <w:sz w:val="16"/>
              </w:rPr>
            </w:pPr>
            <w:proofErr w:type="spellStart"/>
            <w:r w:rsidRPr="004A2CF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76CCC" w:rsidRPr="004A2CF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4A2CFD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A76CCC" w:rsidRPr="004A2CFD" w:rsidRDefault="004A2CF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A2CF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6CCC" w:rsidRPr="004A2CFD" w:rsidRDefault="00A76CC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76CCC" w:rsidRPr="004A2CFD" w:rsidTr="004A2CF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6CCC" w:rsidRPr="004A2CFD" w:rsidRDefault="004A2CFD">
            <w:pPr>
              <w:pStyle w:val="af9"/>
              <w:rPr>
                <w:sz w:val="16"/>
              </w:rPr>
            </w:pPr>
            <w:proofErr w:type="spellStart"/>
            <w:r w:rsidRPr="004A2CF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76CCC" w:rsidRPr="004A2CF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6CCC" w:rsidRPr="004A2CFD" w:rsidRDefault="004A2CFD">
                  <w:pPr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76CCC" w:rsidRPr="004A2CF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76CCC" w:rsidRPr="004A2CFD" w:rsidRDefault="004A2CFD">
                  <w:pPr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 xml:space="preserve">Закупка </w:t>
                  </w:r>
                  <w:r w:rsidRPr="004A2CFD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76CCC" w:rsidRPr="004A2CFD" w:rsidRDefault="004A2CFD">
                  <w:pPr>
                    <w:rPr>
                      <w:sz w:val="16"/>
                    </w:rPr>
                  </w:pPr>
                  <w:r w:rsidRPr="004A2CF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A2CFD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4A2CF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A2CF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A2CF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A2CF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2CF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2CF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A2CF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6CCC" w:rsidRPr="004A2CFD" w:rsidRDefault="00A76CC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76CCC" w:rsidRDefault="00A76CCC">
      <w:pPr>
        <w:rPr>
          <w:rFonts w:eastAsia="Times New Roman"/>
          <w:sz w:val="20"/>
          <w:szCs w:val="20"/>
        </w:rPr>
      </w:pPr>
    </w:p>
    <w:p w:rsidR="00A76CCC" w:rsidRDefault="004A2CF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6CCC">
        <w:tc>
          <w:tcPr>
            <w:tcW w:w="4960" w:type="dxa"/>
            <w:shd w:val="clear" w:color="auto" w:fill="auto"/>
          </w:tcPr>
          <w:p w:rsidR="00A76CCC" w:rsidRDefault="004A2C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CCC" w:rsidRDefault="004A2CF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6CCC">
        <w:tc>
          <w:tcPr>
            <w:tcW w:w="4960" w:type="dxa"/>
            <w:shd w:val="clear" w:color="auto" w:fill="auto"/>
          </w:tcPr>
          <w:p w:rsidR="00A76CCC" w:rsidRDefault="004A2C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CCC" w:rsidRDefault="004A2CF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6CCC">
        <w:tc>
          <w:tcPr>
            <w:tcW w:w="4960" w:type="dxa"/>
            <w:shd w:val="clear" w:color="auto" w:fill="auto"/>
          </w:tcPr>
          <w:p w:rsidR="00A76CCC" w:rsidRDefault="004A2C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CCC" w:rsidRDefault="004A2CF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76CCC" w:rsidRDefault="00A76CCC">
      <w:pPr>
        <w:rPr>
          <w:rFonts w:eastAsia="Times New Roman"/>
          <w:sz w:val="20"/>
          <w:szCs w:val="20"/>
        </w:rPr>
      </w:pPr>
    </w:p>
    <w:p w:rsidR="00A76CCC" w:rsidRDefault="004A2C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6CCC" w:rsidRDefault="00A76C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A76CCC" w:rsidTr="004A2CF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76CCC" w:rsidRDefault="004A2C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6CCC" w:rsidRPr="004A2CFD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4A2CFD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76CCC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pStyle w:val="af9"/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>EA-134761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4A2CFD">
              <w:rPr>
                <w:sz w:val="18"/>
                <w:szCs w:val="20"/>
              </w:rPr>
              <w:t xml:space="preserve">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76CCC" w:rsidRDefault="00A76C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A76CCC" w:rsidTr="004A2CFD">
        <w:tc>
          <w:tcPr>
            <w:tcW w:w="9915" w:type="dxa"/>
            <w:gridSpan w:val="4"/>
            <w:shd w:val="clear" w:color="auto" w:fill="auto"/>
          </w:tcPr>
          <w:p w:rsidR="00A76CCC" w:rsidRDefault="004A2C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6CCC" w:rsidRPr="004A2CFD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b/>
                <w:sz w:val="18"/>
                <w:szCs w:val="20"/>
              </w:rPr>
              <w:t>Наименование / ИНН</w:t>
            </w:r>
          </w:p>
          <w:p w:rsidR="00A76CCC" w:rsidRPr="004A2CFD" w:rsidRDefault="004A2CFD" w:rsidP="004A2CF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2CF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76CCC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>EA-134761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 xml:space="preserve">ОБЩЕСТВО С ОГРАНИЧЕННОЙ ОТВЕТСТВЕННОСТЬЮ  "ЭКОМЕДС СЕВЕРО-ЗАПАД" </w:t>
            </w:r>
            <w:r w:rsidRPr="004A2CFD">
              <w:rPr>
                <w:sz w:val="18"/>
                <w:szCs w:val="20"/>
              </w:rPr>
              <w:t>/ 7801426604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proofErr w:type="spellStart"/>
            <w:r w:rsidRPr="004A2CF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A2CF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2CF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A2CF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A2CF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6CCC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>EA-134761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>Гыра Анна Алексе</w:t>
            </w:r>
            <w:r w:rsidRPr="004A2CFD">
              <w:rPr>
                <w:sz w:val="18"/>
                <w:szCs w:val="20"/>
                <w:lang w:val="en-US"/>
              </w:rPr>
              <w:t>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6CCC" w:rsidTr="004A2CF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lastRenderedPageBreak/>
              <w:t>EA-134761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A2CF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A2CF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CCC" w:rsidRPr="004A2CFD" w:rsidRDefault="004A2CFD" w:rsidP="004A2CFD">
            <w:pPr>
              <w:jc w:val="center"/>
              <w:rPr>
                <w:sz w:val="18"/>
              </w:rPr>
            </w:pPr>
            <w:r w:rsidRPr="004A2CFD">
              <w:rPr>
                <w:sz w:val="18"/>
                <w:szCs w:val="20"/>
              </w:rPr>
              <w:t xml:space="preserve">Участник </w:t>
            </w:r>
            <w:r w:rsidRPr="004A2CF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6CCC" w:rsidRDefault="00A76CCC">
      <w:pPr>
        <w:jc w:val="both"/>
        <w:rPr>
          <w:sz w:val="20"/>
          <w:szCs w:val="20"/>
        </w:rPr>
      </w:pPr>
    </w:p>
    <w:p w:rsidR="00A76CCC" w:rsidRDefault="004A2CF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76CCC" w:rsidRPr="004A2CFD" w:rsidRDefault="00A76CCC">
      <w:pPr>
        <w:jc w:val="both"/>
        <w:rPr>
          <w:sz w:val="20"/>
          <w:szCs w:val="20"/>
        </w:rPr>
      </w:pPr>
    </w:p>
    <w:p w:rsidR="00A76CCC" w:rsidRDefault="004A2CFD">
      <w:pPr>
        <w:jc w:val="both"/>
      </w:pPr>
      <w:r w:rsidRPr="004A2CF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4A2CFD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6CCC" w:rsidRPr="004A2CFD" w:rsidRDefault="00A76CCC">
      <w:pPr>
        <w:jc w:val="both"/>
        <w:rPr>
          <w:sz w:val="20"/>
          <w:szCs w:val="20"/>
        </w:rPr>
      </w:pPr>
    </w:p>
    <w:p w:rsidR="00A76CCC" w:rsidRPr="004A2CFD" w:rsidRDefault="004A2CFD">
      <w:pPr>
        <w:jc w:val="both"/>
        <w:rPr>
          <w:b/>
        </w:rPr>
      </w:pPr>
      <w:r w:rsidRPr="004A2CFD">
        <w:rPr>
          <w:rFonts w:eastAsia="Times New Roman"/>
          <w:sz w:val="20"/>
          <w:szCs w:val="20"/>
        </w:rPr>
        <w:t>На основании расс</w:t>
      </w:r>
      <w:r w:rsidRPr="004A2CFD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4A2CFD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4A2CFD">
        <w:rPr>
          <w:rFonts w:eastAsia="Times New Roman"/>
          <w:b/>
          <w:sz w:val="20"/>
          <w:szCs w:val="20"/>
        </w:rPr>
        <w:t>ОБЩЕСТВО С ОГРАНИЧЕННОЙ ОТВЕТСТВЕННОСТЬЮ  "ЭКОМЕДС СЕВЕРО-ЗАПАД".</w:t>
      </w:r>
    </w:p>
    <w:p w:rsidR="00A76CCC" w:rsidRDefault="004A2CF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6CCC" w:rsidRDefault="00A76CCC">
      <w:pPr>
        <w:rPr>
          <w:rFonts w:eastAsia="Times New Roman"/>
          <w:sz w:val="20"/>
          <w:szCs w:val="20"/>
        </w:rPr>
      </w:pPr>
    </w:p>
    <w:p w:rsidR="00A76CCC" w:rsidRDefault="004A2C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6CCC" w:rsidRDefault="00A76CC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76CCC" w:rsidRDefault="004A2CF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6CCC" w:rsidRDefault="00A76C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6CCC">
        <w:tc>
          <w:tcPr>
            <w:tcW w:w="3307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6CCC" w:rsidRDefault="00A76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6CCC">
        <w:tc>
          <w:tcPr>
            <w:tcW w:w="3307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6CCC" w:rsidRDefault="00A76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6CCC">
        <w:tc>
          <w:tcPr>
            <w:tcW w:w="3307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6CCC" w:rsidRDefault="00A76C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6CCC" w:rsidRDefault="004A2CF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A2CFD"/>
    <w:sectPr w:rsidR="00000000" w:rsidSect="004A2CFD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2CFD">
      <w:r>
        <w:separator/>
      </w:r>
    </w:p>
  </w:endnote>
  <w:endnote w:type="continuationSeparator" w:id="0">
    <w:p w:rsidR="00000000" w:rsidRDefault="004A2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CCC" w:rsidRDefault="00A76CCC">
    <w:pPr>
      <w:jc w:val="both"/>
    </w:pPr>
  </w:p>
  <w:p w:rsidR="00A76CCC" w:rsidRDefault="00A76CCC">
    <w:pPr>
      <w:pStyle w:val="afe"/>
    </w:pPr>
  </w:p>
  <w:p w:rsidR="00A76CCC" w:rsidRDefault="00A76CC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CCC" w:rsidRDefault="00A76CCC"/>
  </w:footnote>
  <w:footnote w:type="continuationSeparator" w:id="0">
    <w:p w:rsidR="00A76CCC" w:rsidRDefault="004A2CFD">
      <w:r>
        <w:continuationSeparator/>
      </w:r>
    </w:p>
  </w:footnote>
  <w:footnote w:id="1">
    <w:p w:rsidR="00A76CCC" w:rsidRDefault="004A2CF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</w:t>
      </w:r>
      <w:r>
        <w:rPr>
          <w:position w:val="0"/>
          <w:szCs w:val="16"/>
        </w:rPr>
        <w:t xml:space="preserve">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CCC"/>
    <w:rsid w:val="004A2CFD"/>
    <w:rsid w:val="00A7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idBz/1HKzzw20crWawh6oXtEMCK1lcX0BHnDTYvr9Vw=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mecl5Tw3Rd8A8vOT107TJZxuQEreucld6SXNcRsF/do=</DigestValue>
    </Reference>
  </SignedInfo>
  <SignatureValue>pBx/AKEVP+6VcwCtfDZEmuGd4mZAqw02MjrL1vQz7136MVeOd03qtrt/e2tKJ52L
NOvvWf2L1B/eVe6fccFpCQ==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duNfBT6Gx/HAUD9w4+u26HtTYXY=</DigestValue>
      </Reference>
      <Reference URI="/word/endnotes.xml?ContentType=application/vnd.openxmlformats-officedocument.wordprocessingml.endnotes+xml">
        <DigestMethod Algorithm="http://www.w3.org/2000/09/xmldsig#sha1"/>
        <DigestValue>hYXBkciTvhJyth/4eQlzr3+6hiM=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zaOPIgi/TJp7+5etxpYY8mp9wrs=</DigestValue>
      </Reference>
      <Reference URI="/word/footnotes.xml?ContentType=application/vnd.openxmlformats-officedocument.wordprocessingml.footnotes+xml">
        <DigestMethod Algorithm="http://www.w3.org/2000/09/xmldsig#sha1"/>
        <DigestValue>w/MCxQ4wE/kkCl/ZG3o7U+qvGTA=</DigestValue>
      </Reference>
      <Reference URI="/word/settings.xml?ContentType=application/vnd.openxmlformats-officedocument.wordprocessingml.settings+xml">
        <DigestMethod Algorithm="http://www.w3.org/2000/09/xmldsig#sha1"/>
        <DigestValue>WYVmpJOC1qjf9WW2vrKIhqcqfQI=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2021-12-09T08:08:02Z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2021-12-09T08:08:02Z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7i13bQ2LBALsLTEnqvYPQMYtrHHQZpMc1lLvjdlFwLE=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PmkA+OtZcrgM9aNA0Q+ZTfDNSM06ZA+z7MWXTeGFBZc=</DigestValue>
    </Reference>
  </SignedInfo>
  <SignatureValue>gFJv/FFDssBjpN9dc9iO52qhXq/4jcjVhC1PcLJDOWXWEmOtk/5lFs9FYm64ecQ4
SSwhv4TUxS/2M5bJ8DUfdw==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duNfBT6Gx/HAUD9w4+u26HtTYXY=</DigestValue>
      </Reference>
      <Reference URI="/word/endnotes.xml?ContentType=application/vnd.openxmlformats-officedocument.wordprocessingml.endnotes+xml">
        <DigestMethod Algorithm="http://www.w3.org/2000/09/xmldsig#sha1"/>
        <DigestValue>hYXBkciTvhJyth/4eQlzr3+6hiM=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zaOPIgi/TJp7+5etxpYY8mp9wrs=</DigestValue>
      </Reference>
      <Reference URI="/word/footnotes.xml?ContentType=application/vnd.openxmlformats-officedocument.wordprocessingml.footnotes+xml">
        <DigestMethod Algorithm="http://www.w3.org/2000/09/xmldsig#sha1"/>
        <DigestValue>w/MCxQ4wE/kkCl/ZG3o7U+qvGTA=</DigestValue>
      </Reference>
      <Reference URI="/word/settings.xml?ContentType=application/vnd.openxmlformats-officedocument.wordprocessingml.settings+xml">
        <DigestMethod Algorithm="http://www.w3.org/2000/09/xmldsig#sha1"/>
        <DigestValue>WYVmpJOC1qjf9WW2vrKIhqcqfQI=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2021-12-09T08:08:25Z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lTKCjGoloBPVqLttV4G6696MFjON78dItim+uQDqoko=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j9x69uK9b8Hawv0/tv2pn1yN3ewzJSzDIZPSF1yCLbE=</DigestValue>
    </Reference>
  </SignedInfo>
  <SignatureValue>vTBxw4PtaT7ns8z2CYPaeOgh/lbxzY9PN/I6OU+c/v6cHbt/08BLqnymkt7gjAwv
wMtou0bY4A/C1oj9pxvnRA==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duNfBT6Gx/HAUD9w4+u26HtTYXY=</DigestValue>
      </Reference>
      <Reference URI="/word/endnotes.xml?ContentType=application/vnd.openxmlformats-officedocument.wordprocessingml.endnotes+xml">
        <DigestMethod Algorithm="http://www.w3.org/2000/09/xmldsig#sha1"/>
        <DigestValue>hYXBkciTvhJyth/4eQlzr3+6hiM=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zaOPIgi/TJp7+5etxpYY8mp9wrs=</DigestValue>
      </Reference>
      <Reference URI="/word/footnotes.xml?ContentType=application/vnd.openxmlformats-officedocument.wordprocessingml.footnotes+xml">
        <DigestMethod Algorithm="http://www.w3.org/2000/09/xmldsig#sha1"/>
        <DigestValue>w/MCxQ4wE/kkCl/ZG3o7U+qvGTA=</DigestValue>
      </Reference>
      <Reference URI="/word/settings.xml?ContentType=application/vnd.openxmlformats-officedocument.wordprocessingml.settings+xml">
        <DigestMethod Algorithm="http://www.w3.org/2000/09/xmldsig#sha1"/>
        <DigestValue>WYVmpJOC1qjf9WW2vrKIhqcqfQI=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2021-12-09T08:09:44Z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2021-12-09T08:09:44Z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2021-12-09T08:07:00Z</cp:lastPrinted>
  <dcterms:created xsi:type="dcterms:W3CDTF">2019-08-30T06:11:00Z</dcterms:created>
  <dcterms:modified xsi:type="dcterms:W3CDTF">2021-12-09T08:07:00Z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