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0145300005221000529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0C5F6B19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10.12.</w:t>
      </w:r>
      <w:r w:rsidR="0070229E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439C5A66" w14:textId="77777777" w:rsidR="0070229E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12F8C59C" w14:textId="6044DD5C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70229E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70229E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0229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0229E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00F62C63" w:rsidR="00E253C6" w:rsidRDefault="003F3944" w:rsidP="0070229E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0229E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="0070229E">
              <w:rPr>
                <w:rFonts w:eastAsia="Times New Roman"/>
                <w:sz w:val="22"/>
                <w:szCs w:val="22"/>
              </w:rPr>
              <w:t>Лениградская</w:t>
            </w:r>
            <w:proofErr w:type="spellEnd"/>
            <w:r w:rsidR="0070229E">
              <w:rPr>
                <w:rFonts w:eastAsia="Times New Roman"/>
                <w:sz w:val="22"/>
                <w:szCs w:val="22"/>
              </w:rPr>
              <w:t xml:space="preserve"> ,</w:t>
            </w:r>
            <w:proofErr w:type="gramEnd"/>
            <w:r w:rsidR="0070229E">
              <w:rPr>
                <w:rFonts w:eastAsia="Times New Roman"/>
                <w:sz w:val="22"/>
                <w:szCs w:val="22"/>
              </w:rPr>
              <w:t xml:space="preserve"> д. 10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Оказание </w:t>
      </w:r>
      <w:proofErr w:type="gramStart"/>
      <w:r w:rsidRPr="00466967">
        <w:rPr>
          <w:rFonts w:eastAsia="Times New Roman"/>
          <w:sz w:val="22"/>
          <w:szCs w:val="22"/>
        </w:rPr>
        <w:t>услуг  по</w:t>
      </w:r>
      <w:proofErr w:type="gramEnd"/>
      <w:r w:rsidRPr="00466967">
        <w:rPr>
          <w:rFonts w:eastAsia="Times New Roman"/>
          <w:sz w:val="22"/>
          <w:szCs w:val="22"/>
        </w:rPr>
        <w:t xml:space="preserve">  охране  территории и зданий МКУ «ЦОФМУ» и организации поста охраны в административном здании в 2022 году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213470306396447030100100430018010244</w:t>
      </w:r>
    </w:p>
    <w:p w14:paraId="35F6DD65" w14:textId="7CB2C935" w:rsidR="00E253C6" w:rsidRPr="0070229E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70229E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70229E" w:rsidRPr="0070229E">
        <w:rPr>
          <w:rFonts w:eastAsia="Times New Roman"/>
          <w:bCs/>
          <w:sz w:val="22"/>
          <w:szCs w:val="22"/>
        </w:rPr>
        <w:t>Кондрашин</w:t>
      </w:r>
      <w:proofErr w:type="spellEnd"/>
      <w:r w:rsidR="0070229E" w:rsidRPr="0070229E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70229E" w:rsidRPr="0070229E">
        <w:rPr>
          <w:rFonts w:eastAsia="Times New Roman"/>
          <w:bCs/>
          <w:sz w:val="22"/>
          <w:szCs w:val="22"/>
        </w:rPr>
        <w:t>Федорцов</w:t>
      </w:r>
      <w:proofErr w:type="spellEnd"/>
      <w:r w:rsidR="0070229E" w:rsidRPr="0070229E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70229E" w:rsidRPr="0070229E">
        <w:rPr>
          <w:rFonts w:eastAsia="Times New Roman"/>
          <w:bCs/>
          <w:sz w:val="22"/>
          <w:szCs w:val="22"/>
        </w:rPr>
        <w:t>Чернышова</w:t>
      </w:r>
      <w:proofErr w:type="spellEnd"/>
      <w:r w:rsidR="0070229E" w:rsidRPr="0070229E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EA-133229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1DD448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E65A512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C7A9859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53B5E654" w:rsidR="00E253C6" w:rsidRPr="00466967" w:rsidRDefault="003736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3D569F1C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B2A4B1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4E0C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D0DE2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EA-133229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E77BAD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018058E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DFE44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F450E0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38C5A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0461D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6EAED4C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8F623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B8E58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EA-133229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4B23D1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6CAA01B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10757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7721A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8540D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B852A2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CC40FE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25187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28DFD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EA-133229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209EBC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ОХРАННОЕ ПРЕДПРИЯТИЕ "ТАПАЗ ПЛЮС"</w:t>
            </w:r>
          </w:p>
          <w:p w14:paraId="3B768BC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7817042787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DC55D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8D4D93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89DE5D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87B1F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2353F55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A3C8D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5CE6D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EA-134446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101D1F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2E39FA6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520387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95E11CE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14796CA" w14:textId="2E5AA7FE" w:rsidR="00E253C6" w:rsidRPr="00466967" w:rsidRDefault="003736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270694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845F01" w14:textId="3F22B9BB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3D78E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00BD1B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F814D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44A78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EA-134446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DC49C1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780624D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F262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627002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13EBB0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E99DEF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492456D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7962D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D1107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EA-134446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71A0EF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837ECC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8292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03E629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4598D2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A89F26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A289CF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23792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EA9B5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EA-134446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57175A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5C27A62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1DBA1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779371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0421C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34D5E5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2713F31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19E75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CD2FB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EA-135087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ABD53A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ЧАСТНАЯ ОХРАННАЯ ОРГАНИЗАЦИЯ "РУСЬ ИЗНАЧАЛЬНАЯ"</w:t>
            </w:r>
          </w:p>
          <w:p w14:paraId="381FB47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6027078936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EB8CDE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588196E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14489AD" w14:textId="77777777" w:rsidR="003736DF" w:rsidRDefault="003736DF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35AFB05" w14:textId="65C4E94C" w:rsidR="00E253C6" w:rsidRPr="00466967" w:rsidRDefault="003736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</w:t>
            </w:r>
            <w:bookmarkStart w:id="0" w:name="_GoBack"/>
            <w:bookmarkEnd w:id="0"/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45CCBB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008167" w14:textId="323C1C7E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71164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E4E96A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9235F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2DCFB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EA-135087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85E710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ЧАСТНАЯ ОХРАННАЯ ОРГАНИЗАЦИЯ "РУСЬ ИЗНАЧАЛЬНАЯ"</w:t>
            </w:r>
          </w:p>
          <w:p w14:paraId="58FE0CF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6027078936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44CD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B8E884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60F789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912BE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203510E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F6A56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33B88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EA-135087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3C0783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ЧАСТНАЯ ОХРАННАЯ ОРГАНИЗАЦИЯ "РУСЬ ИЗНАЧАЛЬНАЯ"</w:t>
            </w:r>
          </w:p>
          <w:p w14:paraId="14F903F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6027078936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199F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21828D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3E3F50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B3D0D5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54110E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D743F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573BD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EA-135087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9F6A2B" w14:textId="77777777" w:rsidR="00E253C6" w:rsidRPr="0070229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0229E">
              <w:rPr>
                <w:rFonts w:eastAsia="Times New Roman"/>
                <w:sz w:val="22"/>
                <w:szCs w:val="22"/>
              </w:rPr>
              <w:t>ОБЩЕСТВО С ОГРАНИЧЕННОЙ ОТВЕТСТВЕННОСТЬЮ ЧАСТНАЯ ОХРАННАЯ ОРГАНИЗАЦИЯ "РУСЬ ИЗНАЧАЛЬНАЯ"</w:t>
            </w:r>
          </w:p>
          <w:p w14:paraId="42B8BCE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6027078936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33B61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EDE92B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AE321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C4997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ОХРАННОЕ ПРЕДПРИЯТИЕ "ТАПАЗ ПЛЮС".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70229E" w:rsidRDefault="003F3944">
            <w:pPr>
              <w:pStyle w:val="af0"/>
              <w:widowControl w:val="0"/>
              <w:jc w:val="center"/>
            </w:pPr>
            <w:proofErr w:type="spellStart"/>
            <w:r w:rsidRPr="0070229E">
              <w:rPr>
                <w:u w:val="single"/>
              </w:rPr>
              <w:t>Кондрашин</w:t>
            </w:r>
            <w:proofErr w:type="spellEnd"/>
            <w:r w:rsidRPr="0070229E">
              <w:rPr>
                <w:u w:val="single"/>
              </w:rPr>
              <w:t xml:space="preserve"> А. В.</w:t>
            </w:r>
          </w:p>
          <w:p w14:paraId="6240E7DF" w14:textId="77777777" w:rsidR="00E253C6" w:rsidRPr="0070229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0229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0229E">
              <w:rPr>
                <w:i/>
                <w:iCs/>
              </w:rPr>
              <w:t>)</w:t>
            </w:r>
          </w:p>
        </w:tc>
      </w:tr>
      <w:tr w:rsidR="00E253C6" w14:paraId="035E7FC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C3316A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EF82A15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1732A5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A2B323A" w14:textId="77777777" w:rsidR="00E253C6" w:rsidRPr="0070229E" w:rsidRDefault="003F3944">
            <w:pPr>
              <w:pStyle w:val="af0"/>
              <w:widowControl w:val="0"/>
              <w:jc w:val="center"/>
            </w:pPr>
            <w:proofErr w:type="spellStart"/>
            <w:r w:rsidRPr="0070229E">
              <w:rPr>
                <w:u w:val="single"/>
              </w:rPr>
              <w:t>Федорцов</w:t>
            </w:r>
            <w:proofErr w:type="spellEnd"/>
            <w:r w:rsidRPr="0070229E">
              <w:rPr>
                <w:u w:val="single"/>
              </w:rPr>
              <w:t xml:space="preserve"> Р. В.</w:t>
            </w:r>
          </w:p>
          <w:p w14:paraId="2632BBE1" w14:textId="77777777" w:rsidR="00E253C6" w:rsidRPr="0070229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0229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0229E">
              <w:rPr>
                <w:i/>
                <w:iCs/>
              </w:rPr>
              <w:t>)</w:t>
            </w:r>
          </w:p>
        </w:tc>
      </w:tr>
      <w:tr w:rsidR="00E253C6" w14:paraId="3B85A07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B57E0DC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55A384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12DEC44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9CD9277" w14:textId="77777777" w:rsidR="00E253C6" w:rsidRPr="0070229E" w:rsidRDefault="003F3944">
            <w:pPr>
              <w:pStyle w:val="af0"/>
              <w:widowControl w:val="0"/>
              <w:jc w:val="center"/>
            </w:pPr>
            <w:proofErr w:type="spellStart"/>
            <w:r w:rsidRPr="0070229E">
              <w:rPr>
                <w:u w:val="single"/>
              </w:rPr>
              <w:t>Чернышова</w:t>
            </w:r>
            <w:proofErr w:type="spellEnd"/>
            <w:r w:rsidRPr="0070229E">
              <w:rPr>
                <w:u w:val="single"/>
              </w:rPr>
              <w:t xml:space="preserve"> Е. О.</w:t>
            </w:r>
          </w:p>
          <w:p w14:paraId="3E78CE0D" w14:textId="77777777" w:rsidR="00E253C6" w:rsidRPr="0070229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0229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0229E">
              <w:rPr>
                <w:i/>
                <w:iCs/>
              </w:rPr>
              <w:t>)</w:t>
            </w:r>
          </w:p>
        </w:tc>
      </w:tr>
      <w:tr w:rsidR="00E253C6" w14:paraId="4E7FE3F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069C39C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481EAFF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72122BC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D3E67ED" w14:textId="77777777" w:rsidR="00E253C6" w:rsidRPr="0070229E" w:rsidRDefault="003F3944">
            <w:pPr>
              <w:pStyle w:val="af0"/>
              <w:widowControl w:val="0"/>
              <w:jc w:val="center"/>
            </w:pPr>
            <w:r w:rsidRPr="0070229E">
              <w:rPr>
                <w:u w:val="single"/>
              </w:rPr>
              <w:t>Петухов Е. Ю.</w:t>
            </w:r>
          </w:p>
          <w:p w14:paraId="3E25E2F0" w14:textId="77777777" w:rsidR="00E253C6" w:rsidRPr="0070229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0229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0229E">
              <w:rPr>
                <w:i/>
                <w:iCs/>
              </w:rPr>
              <w:t>)</w:t>
            </w:r>
          </w:p>
        </w:tc>
      </w:tr>
    </w:tbl>
    <w:p w14:paraId="59A6F02E" w14:textId="77777777" w:rsidR="00000000" w:rsidRDefault="003736D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302DCE85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0229E">
      <w:rPr>
        <w:sz w:val="22"/>
        <w:szCs w:val="22"/>
      </w:rPr>
      <w:t>417/21у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736DF"/>
    <w:rsid w:val="003F3944"/>
    <w:rsid w:val="00466967"/>
    <w:rsid w:val="0070229E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0229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0229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2021-12-10T10:36:00Z</dcterms:created>
  <dcterms:modified xsi:type="dcterms:W3CDTF">2021-12-10T10:36:00Z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